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BF" w:rsidRDefault="00532EBF" w:rsidP="00532EBF">
      <w:pPr>
        <w:rPr>
          <w:rFonts w:ascii="Times New Roman" w:hAnsi="Times New Roman"/>
          <w:sz w:val="28"/>
          <w:szCs w:val="28"/>
        </w:rPr>
      </w:pPr>
      <w:r w:rsidRPr="0038292C">
        <w:rPr>
          <w:rFonts w:ascii="Times New Roman" w:hAnsi="Times New Roman"/>
          <w:b/>
          <w:sz w:val="28"/>
          <w:szCs w:val="28"/>
        </w:rPr>
        <w:t>17-ый день</w:t>
      </w:r>
      <w:r>
        <w:rPr>
          <w:rFonts w:ascii="Times New Roman" w:hAnsi="Times New Roman"/>
          <w:sz w:val="28"/>
          <w:szCs w:val="28"/>
        </w:rPr>
        <w:t>.</w:t>
      </w:r>
      <w:r w:rsidRPr="0038292C">
        <w:rPr>
          <w:rFonts w:ascii="Times New Roman" w:hAnsi="Times New Roman"/>
          <w:sz w:val="28"/>
          <w:szCs w:val="28"/>
        </w:rPr>
        <w:t xml:space="preserve"> </w:t>
      </w:r>
      <w:r w:rsidRPr="0038292C">
        <w:rPr>
          <w:rFonts w:ascii="Times New Roman" w:hAnsi="Times New Roman"/>
          <w:b/>
          <w:sz w:val="28"/>
          <w:szCs w:val="28"/>
        </w:rPr>
        <w:t>День памяти.</w:t>
      </w:r>
      <w:r w:rsidRPr="0038292C">
        <w:rPr>
          <w:rFonts w:ascii="Times New Roman" w:hAnsi="Times New Roman"/>
          <w:sz w:val="28"/>
          <w:szCs w:val="28"/>
        </w:rPr>
        <w:t xml:space="preserve"> </w:t>
      </w: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  <w:r w:rsidRPr="0038292C">
        <w:rPr>
          <w:rFonts w:ascii="Times New Roman" w:hAnsi="Times New Roman"/>
          <w:sz w:val="28"/>
          <w:szCs w:val="28"/>
        </w:rPr>
        <w:t>1.Посещение лицейского Зала Боевой славы.</w:t>
      </w: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  <w:r w:rsidRPr="0038292C">
        <w:rPr>
          <w:rFonts w:ascii="Times New Roman" w:hAnsi="Times New Roman"/>
          <w:sz w:val="28"/>
          <w:szCs w:val="28"/>
        </w:rPr>
        <w:t xml:space="preserve"> 2.Героическая поверка на Аллее славы. </w:t>
      </w: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  <w:r w:rsidRPr="0038292C">
        <w:rPr>
          <w:rFonts w:ascii="Times New Roman" w:hAnsi="Times New Roman"/>
          <w:sz w:val="28"/>
          <w:szCs w:val="28"/>
        </w:rPr>
        <w:t>3.Посещение кинотеатра. Просмотр кинофильма «Тимур и его команда». 4.Музыкальный привал «Любимые солдатские песни».</w:t>
      </w: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493225" cy="2620511"/>
            <wp:effectExtent l="0" t="0" r="0" b="8890"/>
            <wp:docPr id="5" name="Рисунок 5" descr="C:\Users\111\AppData\Local\Temp\Rar$DIa0.278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a0.278\IMG_0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32" cy="26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</w:p>
    <w:p w:rsidR="005830B1" w:rsidRDefault="005830B1" w:rsidP="00532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997302" cy="3748824"/>
            <wp:effectExtent l="0" t="0" r="0" b="4445"/>
            <wp:docPr id="6" name="Рисунок 6" descr="C:\Users\111\AppData\Local\Temp\Rar$DIa0.963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a0.963\IMG_0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42" cy="37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</w:p>
    <w:p w:rsidR="00532EBF" w:rsidRDefault="00532EBF" w:rsidP="00532EBF">
      <w:pPr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4997302" cy="3733883"/>
            <wp:effectExtent l="0" t="0" r="0" b="0"/>
            <wp:docPr id="2" name="Рисунок 2" descr="https://i.mycdn.me/image?t=3&amp;bid=836215046024&amp;id=836215046024&amp;plc=WEB&amp;tkn=*rtpGiyGbztVAA8KI87ZbAKHiG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.mycdn.me/image?t=3&amp;bid=836215046024&amp;id=836215046024&amp;plc=WEB&amp;tkn=*rtpGiyGbztVAA8KI87ZbAKHiGX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79" cy="37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532EBF" w:rsidRDefault="00532EBF" w:rsidP="00532EBF">
      <w:pPr>
        <w:rPr>
          <w:noProof/>
          <w:lang w:eastAsia="ru-RU" w:bidi="ar-SA"/>
        </w:rPr>
      </w:pPr>
      <w:r>
        <w:rPr>
          <w:noProof/>
          <w:lang w:eastAsia="ru-RU" w:bidi="ar-SA"/>
        </w:rPr>
        <w:t xml:space="preserve">                </w:t>
      </w:r>
      <w:r>
        <w:rPr>
          <w:noProof/>
          <w:lang w:eastAsia="ru-RU" w:bidi="ar-SA"/>
        </w:rPr>
        <w:drawing>
          <wp:inline distT="0" distB="0" distL="0" distR="0">
            <wp:extent cx="5103628" cy="3430538"/>
            <wp:effectExtent l="0" t="0" r="1905" b="0"/>
            <wp:docPr id="1" name="Рисунок 1" descr="https://i.mycdn.me/image?t=3&amp;bid=836102654386&amp;id=836102654386&amp;plc=WEB&amp;tkn=*bTU-giLSF1IahNQl_89jIdOo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mycdn.me/image?t=3&amp;bid=836102654386&amp;id=836102654386&amp;plc=WEB&amp;tkn=*bTU-giLSF1IahNQl_89jIdOors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65" cy="34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BF" w:rsidRDefault="00532EBF" w:rsidP="00532EBF">
      <w:pPr>
        <w:rPr>
          <w:rFonts w:ascii="Times New Roman" w:hAnsi="Times New Roman"/>
          <w:sz w:val="28"/>
          <w:szCs w:val="28"/>
        </w:rPr>
      </w:pPr>
    </w:p>
    <w:p w:rsidR="00532EBF" w:rsidRDefault="00532EBF">
      <w:r>
        <w:rPr>
          <w:noProof/>
          <w:lang w:eastAsia="ru-RU" w:bidi="ar-SA"/>
        </w:rPr>
        <w:lastRenderedPageBreak/>
        <w:drawing>
          <wp:inline distT="0" distB="0" distL="0" distR="0" wp14:anchorId="58A81655" wp14:editId="7B558963">
            <wp:extent cx="5146158" cy="3430773"/>
            <wp:effectExtent l="0" t="0" r="0" b="0"/>
            <wp:docPr id="3" name="Рисунок 3" descr="https://i.mycdn.me/image?t=3&amp;bid=836102653362&amp;id=836102653362&amp;plc=WEB&amp;tkn=*dt_Fwb_xsOJ_qETj4Fl725Vhl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6102653362&amp;id=836102653362&amp;plc=WEB&amp;tkn=*dt_Fwb_xsOJ_qETj4Fl725Vhln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10" cy="34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BF" w:rsidRDefault="00532EBF"/>
    <w:p w:rsidR="00532EBF" w:rsidRDefault="00532EBF"/>
    <w:p w:rsidR="00532EBF" w:rsidRDefault="00532EBF"/>
    <w:p w:rsidR="00337F6A" w:rsidRDefault="00532EBF">
      <w:r>
        <w:rPr>
          <w:noProof/>
          <w:lang w:eastAsia="ru-RU" w:bidi="ar-SA"/>
        </w:rPr>
        <w:drawing>
          <wp:inline distT="0" distB="0" distL="0" distR="0" wp14:anchorId="6D04142F" wp14:editId="50872E75">
            <wp:extent cx="5114260" cy="2932650"/>
            <wp:effectExtent l="0" t="0" r="0" b="1270"/>
            <wp:docPr id="4" name="Рисунок 4" descr="https://i.mycdn.me/image?t=3&amp;bid=836102654130&amp;id=836102654130&amp;plc=WEB&amp;tkn=*uYdycpA-vx_cfPa8phZnUqSHo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6102654130&amp;id=836102654130&amp;plc=WEB&amp;tkn=*uYdycpA-vx_cfPa8phZnUqSHo1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67" cy="29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BF" w:rsidRDefault="00532EBF"/>
    <w:p w:rsidR="00532EBF" w:rsidRDefault="00532EBF"/>
    <w:sectPr w:rsidR="0053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BF"/>
    <w:rsid w:val="00337F6A"/>
    <w:rsid w:val="00532EBF"/>
    <w:rsid w:val="0058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BF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B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BF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BF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BF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BF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2016-09-13T17:20:00Z</dcterms:created>
  <dcterms:modified xsi:type="dcterms:W3CDTF">2016-09-13T17:37:00Z</dcterms:modified>
</cp:coreProperties>
</file>