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72" w:rsidRPr="007C163F" w:rsidRDefault="00462A72" w:rsidP="00462A72">
      <w:pPr>
        <w:spacing w:after="0"/>
        <w:ind w:left="-709"/>
        <w:rPr>
          <w:rFonts w:ascii="Times New Roman" w:eastAsia="Times New Roman" w:hAnsi="Times New Roman" w:cs="Times New Roman"/>
          <w:sz w:val="32"/>
          <w:szCs w:val="28"/>
        </w:rPr>
      </w:pPr>
      <w:r w:rsidRPr="007C163F">
        <w:rPr>
          <w:rFonts w:ascii="Times New Roman" w:eastAsia="Times New Roman" w:hAnsi="Times New Roman" w:cs="Times New Roman"/>
          <w:sz w:val="32"/>
          <w:szCs w:val="28"/>
        </w:rPr>
        <w:t xml:space="preserve">                               Министерство образования и науки РФ</w:t>
      </w:r>
    </w:p>
    <w:p w:rsidR="00462A72" w:rsidRPr="007C163F" w:rsidRDefault="00462A72" w:rsidP="00462A72">
      <w:pPr>
        <w:spacing w:after="0"/>
        <w:ind w:left="-709"/>
        <w:rPr>
          <w:rFonts w:ascii="Times New Roman" w:eastAsia="Times New Roman" w:hAnsi="Times New Roman" w:cs="Times New Roman"/>
          <w:sz w:val="32"/>
          <w:szCs w:val="28"/>
        </w:rPr>
      </w:pPr>
      <w:r w:rsidRPr="007C163F">
        <w:rPr>
          <w:rFonts w:ascii="Times New Roman" w:eastAsia="Times New Roman" w:hAnsi="Times New Roman" w:cs="Times New Roman"/>
          <w:sz w:val="32"/>
          <w:szCs w:val="28"/>
        </w:rPr>
        <w:t xml:space="preserve">                Муниципальное казённое общеобразовательное учреждение</w:t>
      </w:r>
    </w:p>
    <w:p w:rsidR="00462A72" w:rsidRDefault="00462A72" w:rsidP="00462A72">
      <w:pPr>
        <w:spacing w:after="0"/>
        <w:ind w:left="-709"/>
        <w:rPr>
          <w:rFonts w:ascii="Times New Roman" w:eastAsia="Times New Roman" w:hAnsi="Times New Roman" w:cs="Times New Roman"/>
          <w:sz w:val="32"/>
          <w:szCs w:val="28"/>
        </w:rPr>
      </w:pPr>
      <w:r w:rsidRPr="007C163F">
        <w:rPr>
          <w:rFonts w:ascii="Times New Roman" w:eastAsia="Times New Roman" w:hAnsi="Times New Roman" w:cs="Times New Roman"/>
          <w:sz w:val="32"/>
          <w:szCs w:val="28"/>
        </w:rPr>
        <w:t xml:space="preserve">                                «Лицей №1 г. </w:t>
      </w:r>
      <w:proofErr w:type="spellStart"/>
      <w:r w:rsidRPr="007C163F">
        <w:rPr>
          <w:rFonts w:ascii="Times New Roman" w:eastAsia="Times New Roman" w:hAnsi="Times New Roman" w:cs="Times New Roman"/>
          <w:sz w:val="32"/>
          <w:szCs w:val="28"/>
        </w:rPr>
        <w:t>Усть-Джегуты</w:t>
      </w:r>
      <w:proofErr w:type="spellEnd"/>
      <w:r>
        <w:rPr>
          <w:rFonts w:ascii="Times New Roman" w:eastAsia="Times New Roman" w:hAnsi="Times New Roman" w:cs="Times New Roman"/>
          <w:sz w:val="32"/>
          <w:szCs w:val="28"/>
        </w:rPr>
        <w:t xml:space="preserve"> им. А. М. </w:t>
      </w:r>
      <w:proofErr w:type="spellStart"/>
      <w:r>
        <w:rPr>
          <w:rFonts w:ascii="Times New Roman" w:eastAsia="Times New Roman" w:hAnsi="Times New Roman" w:cs="Times New Roman"/>
          <w:sz w:val="32"/>
          <w:szCs w:val="28"/>
        </w:rPr>
        <w:t>Тебуева</w:t>
      </w:r>
      <w:proofErr w:type="spellEnd"/>
      <w:r w:rsidRPr="007C163F">
        <w:rPr>
          <w:rFonts w:ascii="Times New Roman" w:eastAsia="Times New Roman" w:hAnsi="Times New Roman" w:cs="Times New Roman"/>
          <w:sz w:val="32"/>
          <w:szCs w:val="28"/>
        </w:rPr>
        <w:t>».</w:t>
      </w:r>
    </w:p>
    <w:p w:rsidR="00462A72" w:rsidRDefault="00462A72" w:rsidP="00462A72">
      <w:pPr>
        <w:spacing w:after="0"/>
        <w:ind w:left="-709"/>
        <w:rPr>
          <w:rFonts w:ascii="Times New Roman" w:eastAsia="Times New Roman" w:hAnsi="Times New Roman" w:cs="Times New Roman"/>
          <w:sz w:val="32"/>
          <w:szCs w:val="28"/>
        </w:rPr>
      </w:pPr>
    </w:p>
    <w:p w:rsidR="00462A72" w:rsidRPr="00414747" w:rsidRDefault="00462A72" w:rsidP="00462A72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0280" w:type="dxa"/>
        <w:tblLayout w:type="fixed"/>
        <w:tblLook w:val="04A0"/>
      </w:tblPr>
      <w:tblGrid>
        <w:gridCol w:w="2857"/>
        <w:gridCol w:w="3502"/>
        <w:gridCol w:w="3921"/>
      </w:tblGrid>
      <w:tr w:rsidR="00462A72" w:rsidRPr="00414747" w:rsidTr="00216EC5">
        <w:trPr>
          <w:trHeight w:val="3148"/>
        </w:trPr>
        <w:tc>
          <w:tcPr>
            <w:tcW w:w="2857" w:type="dxa"/>
          </w:tcPr>
          <w:p w:rsidR="00462A72" w:rsidRPr="00414747" w:rsidRDefault="00462A72" w:rsidP="00216EC5">
            <w:pPr>
              <w:pStyle w:val="a5"/>
              <w:snapToGrid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02" w:type="dxa"/>
          </w:tcPr>
          <w:p w:rsidR="00462A72" w:rsidRPr="00414747" w:rsidRDefault="00462A72" w:rsidP="00216EC5">
            <w:pPr>
              <w:pStyle w:val="a5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4747">
              <w:rPr>
                <w:rFonts w:ascii="Times New Roman" w:hAnsi="Times New Roman"/>
                <w:sz w:val="28"/>
                <w:szCs w:val="28"/>
              </w:rPr>
              <w:t xml:space="preserve">Принята решением Педагогического совета </w:t>
            </w:r>
          </w:p>
          <w:p w:rsidR="00462A72" w:rsidRPr="00414747" w:rsidRDefault="00462A72" w:rsidP="00216EC5">
            <w:pPr>
              <w:pStyle w:val="a5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4747">
              <w:rPr>
                <w:rFonts w:ascii="Times New Roman" w:hAnsi="Times New Roman"/>
                <w:sz w:val="28"/>
                <w:szCs w:val="28"/>
              </w:rPr>
              <w:t>Протокол №________</w:t>
            </w:r>
          </w:p>
          <w:p w:rsidR="00462A72" w:rsidRPr="00414747" w:rsidRDefault="00462A72" w:rsidP="00216EC5">
            <w:pPr>
              <w:pStyle w:val="a5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"___"______2017</w:t>
            </w:r>
            <w:r w:rsidRPr="00414747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462A72" w:rsidRPr="00414747" w:rsidRDefault="00462A72" w:rsidP="00216EC5">
            <w:pPr>
              <w:pStyle w:val="a5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4747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462A72" w:rsidRPr="00414747" w:rsidRDefault="00462A72" w:rsidP="00216EC5">
            <w:pPr>
              <w:pStyle w:val="a5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21" w:type="dxa"/>
            <w:hideMark/>
          </w:tcPr>
          <w:p w:rsidR="00462A72" w:rsidRPr="00414747" w:rsidRDefault="00462A72" w:rsidP="00216EC5">
            <w:pPr>
              <w:pStyle w:val="a5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4747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462A72" w:rsidRPr="00414747" w:rsidRDefault="00462A72" w:rsidP="00216EC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4747">
              <w:rPr>
                <w:rFonts w:ascii="Times New Roman" w:hAnsi="Times New Roman"/>
                <w:sz w:val="28"/>
                <w:szCs w:val="28"/>
              </w:rPr>
              <w:t xml:space="preserve">Директор  МКОУ "Лицей №1 </w:t>
            </w:r>
            <w:proofErr w:type="spellStart"/>
            <w:r w:rsidRPr="00414747">
              <w:rPr>
                <w:rFonts w:ascii="Times New Roman" w:hAnsi="Times New Roman"/>
                <w:sz w:val="28"/>
                <w:szCs w:val="28"/>
              </w:rPr>
              <w:t>г.Усть-Джегуты</w:t>
            </w:r>
            <w:proofErr w:type="spellEnd"/>
            <w:r w:rsidRPr="004147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4747">
              <w:rPr>
                <w:rFonts w:ascii="Times New Roman" w:hAnsi="Times New Roman"/>
                <w:sz w:val="28"/>
                <w:szCs w:val="28"/>
              </w:rPr>
              <w:t>им.А.М.Тебуева</w:t>
            </w:r>
            <w:proofErr w:type="spellEnd"/>
            <w:r w:rsidRPr="00414747">
              <w:rPr>
                <w:rFonts w:ascii="Times New Roman" w:hAnsi="Times New Roman"/>
                <w:sz w:val="28"/>
                <w:szCs w:val="28"/>
              </w:rPr>
              <w:t>"                          Т.С Черняева.</w:t>
            </w:r>
          </w:p>
          <w:p w:rsidR="00462A72" w:rsidRPr="00414747" w:rsidRDefault="00462A72" w:rsidP="00216EC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4747">
              <w:rPr>
                <w:rFonts w:ascii="Times New Roman" w:hAnsi="Times New Roman"/>
                <w:sz w:val="28"/>
                <w:szCs w:val="28"/>
              </w:rPr>
              <w:t>Приказ№</w:t>
            </w:r>
            <w:proofErr w:type="spellEnd"/>
            <w:r w:rsidRPr="00414747">
              <w:rPr>
                <w:rFonts w:ascii="Times New Roman" w:hAnsi="Times New Roman"/>
                <w:sz w:val="28"/>
                <w:szCs w:val="28"/>
              </w:rPr>
              <w:t>_______</w:t>
            </w:r>
          </w:p>
          <w:p w:rsidR="00462A72" w:rsidRPr="00414747" w:rsidRDefault="00462A72" w:rsidP="00216EC5">
            <w:pPr>
              <w:pStyle w:val="a5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 ___» _________ 2017</w:t>
            </w:r>
            <w:r w:rsidRPr="00414747">
              <w:rPr>
                <w:rFonts w:ascii="Times New Roman" w:eastAsia="Times New Roman" w:hAnsi="Times New Roman"/>
                <w:sz w:val="28"/>
                <w:szCs w:val="28"/>
              </w:rPr>
              <w:t xml:space="preserve">   года</w:t>
            </w:r>
          </w:p>
          <w:p w:rsidR="00462A72" w:rsidRPr="00414747" w:rsidRDefault="00462A72" w:rsidP="00216EC5">
            <w:pPr>
              <w:pStyle w:val="a5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747">
              <w:rPr>
                <w:rFonts w:ascii="Times New Roman" w:eastAsia="Times New Roman" w:hAnsi="Times New Roman"/>
                <w:sz w:val="28"/>
                <w:szCs w:val="28"/>
              </w:rPr>
              <w:t>__________________________</w:t>
            </w:r>
          </w:p>
        </w:tc>
      </w:tr>
    </w:tbl>
    <w:p w:rsidR="00462A72" w:rsidRDefault="00462A72" w:rsidP="00462A72">
      <w:pPr>
        <w:ind w:left="-709"/>
        <w:rPr>
          <w:rFonts w:ascii="Times New Roman" w:eastAsia="Times New Roman" w:hAnsi="Times New Roman" w:cs="Times New Roman"/>
          <w:sz w:val="32"/>
          <w:szCs w:val="28"/>
        </w:rPr>
      </w:pPr>
    </w:p>
    <w:p w:rsidR="00462A72" w:rsidRPr="007C163F" w:rsidRDefault="00462A72" w:rsidP="00462A72">
      <w:pPr>
        <w:ind w:left="-709"/>
        <w:rPr>
          <w:rFonts w:ascii="Times New Roman" w:eastAsia="Times New Roman" w:hAnsi="Times New Roman" w:cs="Times New Roman"/>
          <w:sz w:val="32"/>
          <w:szCs w:val="28"/>
        </w:rPr>
      </w:pPr>
    </w:p>
    <w:p w:rsidR="00462A72" w:rsidRPr="00462A72" w:rsidRDefault="00462A72" w:rsidP="00462A72">
      <w:pPr>
        <w:jc w:val="center"/>
        <w:rPr>
          <w:rFonts w:ascii="Times New Roman" w:eastAsia="Times New Roman" w:hAnsi="Times New Roman" w:cs="Times New Roman"/>
          <w:sz w:val="36"/>
          <w:szCs w:val="28"/>
          <w:u w:val="single"/>
        </w:rPr>
      </w:pPr>
      <w:r w:rsidRPr="007C163F">
        <w:rPr>
          <w:rFonts w:ascii="Times New Roman" w:eastAsia="Times New Roman" w:hAnsi="Times New Roman" w:cs="Times New Roman"/>
          <w:sz w:val="36"/>
          <w:szCs w:val="28"/>
        </w:rPr>
        <w:t>Раб</w:t>
      </w:r>
      <w:r>
        <w:rPr>
          <w:rFonts w:ascii="Times New Roman" w:eastAsia="Times New Roman" w:hAnsi="Times New Roman" w:cs="Times New Roman"/>
          <w:sz w:val="36"/>
          <w:szCs w:val="28"/>
        </w:rPr>
        <w:t xml:space="preserve">очая программа учебного предмета                                   </w:t>
      </w:r>
      <w:r w:rsidRPr="00462A72">
        <w:rPr>
          <w:rFonts w:ascii="Times New Roman" w:eastAsia="Times New Roman" w:hAnsi="Times New Roman" w:cs="Times New Roman"/>
          <w:b/>
          <w:sz w:val="56"/>
          <w:szCs w:val="56"/>
          <w:u w:val="single"/>
        </w:rPr>
        <w:t>«Основы мировых религиозных культур»</w:t>
      </w:r>
    </w:p>
    <w:p w:rsidR="00462A72" w:rsidRPr="007C163F" w:rsidRDefault="00462A72" w:rsidP="00462A72">
      <w:pPr>
        <w:ind w:left="-709"/>
        <w:rPr>
          <w:rFonts w:ascii="Times New Roman" w:eastAsia="Times New Roman" w:hAnsi="Times New Roman" w:cs="Times New Roman"/>
          <w:sz w:val="48"/>
          <w:szCs w:val="28"/>
        </w:rPr>
      </w:pPr>
      <w:r>
        <w:rPr>
          <w:rFonts w:ascii="Times New Roman" w:eastAsia="Times New Roman" w:hAnsi="Times New Roman" w:cs="Times New Roman"/>
          <w:sz w:val="48"/>
          <w:szCs w:val="28"/>
        </w:rPr>
        <w:t xml:space="preserve">                                    (34 часа</w:t>
      </w:r>
      <w:r w:rsidRPr="007C163F">
        <w:rPr>
          <w:rFonts w:ascii="Times New Roman" w:eastAsia="Times New Roman" w:hAnsi="Times New Roman" w:cs="Times New Roman"/>
          <w:sz w:val="48"/>
          <w:szCs w:val="28"/>
        </w:rPr>
        <w:t>)</w:t>
      </w:r>
    </w:p>
    <w:p w:rsidR="00462A72" w:rsidRPr="007C163F" w:rsidRDefault="00462A72" w:rsidP="00462A72">
      <w:pPr>
        <w:rPr>
          <w:rFonts w:ascii="Times New Roman" w:eastAsia="Times New Roman" w:hAnsi="Times New Roman" w:cs="Times New Roman"/>
          <w:sz w:val="36"/>
          <w:szCs w:val="28"/>
        </w:rPr>
      </w:pPr>
      <w:r w:rsidRPr="007C163F">
        <w:rPr>
          <w:rFonts w:ascii="Times New Roman" w:eastAsia="Times New Roman" w:hAnsi="Times New Roman" w:cs="Times New Roman"/>
          <w:sz w:val="36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36"/>
          <w:szCs w:val="28"/>
        </w:rPr>
        <w:t xml:space="preserve">                            </w:t>
      </w:r>
      <w:r w:rsidRPr="007C163F">
        <w:rPr>
          <w:rFonts w:ascii="Times New Roman" w:eastAsia="Times New Roman" w:hAnsi="Times New Roman" w:cs="Times New Roman"/>
          <w:sz w:val="36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28"/>
        </w:rPr>
        <w:t xml:space="preserve">4 класс, </w:t>
      </w:r>
      <w:r>
        <w:rPr>
          <w:rFonts w:ascii="Times New Roman" w:eastAsia="Times New Roman" w:hAnsi="Times New Roman" w:cs="Times New Roman"/>
          <w:sz w:val="40"/>
          <w:szCs w:val="28"/>
        </w:rPr>
        <w:t>б</w:t>
      </w:r>
      <w:r w:rsidRPr="007C163F">
        <w:rPr>
          <w:rFonts w:ascii="Times New Roman" w:eastAsia="Times New Roman" w:hAnsi="Times New Roman" w:cs="Times New Roman"/>
          <w:sz w:val="40"/>
          <w:szCs w:val="28"/>
        </w:rPr>
        <w:t>азовый уровень</w:t>
      </w:r>
    </w:p>
    <w:p w:rsidR="00462A72" w:rsidRPr="007C163F" w:rsidRDefault="00462A72" w:rsidP="00462A72">
      <w:pPr>
        <w:ind w:left="-709"/>
        <w:rPr>
          <w:rFonts w:ascii="Times New Roman" w:eastAsia="Times New Roman" w:hAnsi="Times New Roman" w:cs="Times New Roman"/>
          <w:sz w:val="36"/>
          <w:szCs w:val="28"/>
        </w:rPr>
      </w:pPr>
    </w:p>
    <w:p w:rsidR="00462A72" w:rsidRPr="007C163F" w:rsidRDefault="00462A72" w:rsidP="00462A72">
      <w:pPr>
        <w:ind w:left="-709"/>
        <w:rPr>
          <w:rFonts w:ascii="Times New Roman" w:eastAsia="Times New Roman" w:hAnsi="Times New Roman" w:cs="Times New Roman"/>
          <w:sz w:val="32"/>
          <w:szCs w:val="28"/>
        </w:rPr>
      </w:pPr>
      <w:r w:rsidRPr="007C163F">
        <w:rPr>
          <w:rFonts w:ascii="Times New Roman" w:eastAsia="Times New Roman" w:hAnsi="Times New Roman" w:cs="Times New Roman"/>
          <w:sz w:val="32"/>
          <w:szCs w:val="28"/>
        </w:rPr>
        <w:t xml:space="preserve">                                                                           </w:t>
      </w:r>
    </w:p>
    <w:p w:rsidR="00462A72" w:rsidRDefault="00462A72" w:rsidP="00462A72">
      <w:pPr>
        <w:rPr>
          <w:rFonts w:ascii="Times New Roman" w:eastAsia="Times New Roman" w:hAnsi="Times New Roman" w:cs="Times New Roman"/>
          <w:sz w:val="32"/>
          <w:szCs w:val="28"/>
        </w:rPr>
      </w:pPr>
      <w:r w:rsidRPr="007C163F">
        <w:rPr>
          <w:rFonts w:ascii="Times New Roman" w:eastAsia="Times New Roman" w:hAnsi="Times New Roman" w:cs="Times New Roman"/>
          <w:sz w:val="32"/>
          <w:szCs w:val="28"/>
        </w:rPr>
        <w:t xml:space="preserve">                                                                  </w:t>
      </w:r>
    </w:p>
    <w:p w:rsidR="00462A72" w:rsidRPr="007C163F" w:rsidRDefault="00462A72" w:rsidP="00462A7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 xml:space="preserve">                                                                           </w:t>
      </w:r>
      <w:r w:rsidRPr="007C163F">
        <w:rPr>
          <w:rFonts w:ascii="Times New Roman" w:eastAsia="Times New Roman" w:hAnsi="Times New Roman" w:cs="Times New Roman"/>
          <w:sz w:val="32"/>
          <w:szCs w:val="28"/>
        </w:rPr>
        <w:t xml:space="preserve">  </w:t>
      </w:r>
      <w:r w:rsidRPr="007C163F">
        <w:rPr>
          <w:rFonts w:ascii="Times New Roman" w:eastAsia="Times New Roman" w:hAnsi="Times New Roman" w:cs="Times New Roman"/>
          <w:sz w:val="28"/>
          <w:szCs w:val="28"/>
        </w:rPr>
        <w:t xml:space="preserve">Разработана </w:t>
      </w:r>
    </w:p>
    <w:p w:rsidR="00462A72" w:rsidRPr="007C163F" w:rsidRDefault="00462A72" w:rsidP="00462A72">
      <w:pPr>
        <w:rPr>
          <w:rFonts w:ascii="Times New Roman" w:eastAsia="Times New Roman" w:hAnsi="Times New Roman" w:cs="Times New Roman"/>
          <w:sz w:val="32"/>
          <w:szCs w:val="28"/>
        </w:rPr>
      </w:pPr>
      <w:r w:rsidRPr="007C163F">
        <w:rPr>
          <w:rFonts w:ascii="Times New Roman" w:eastAsia="Times New Roman" w:hAnsi="Times New Roman" w:cs="Times New Roman"/>
          <w:sz w:val="32"/>
          <w:szCs w:val="28"/>
        </w:rPr>
        <w:t xml:space="preserve">                                                         </w:t>
      </w:r>
      <w:r w:rsidRPr="007C163F">
        <w:rPr>
          <w:rFonts w:ascii="Times New Roman" w:eastAsia="Times New Roman" w:hAnsi="Times New Roman" w:cs="Times New Roman"/>
          <w:sz w:val="28"/>
          <w:szCs w:val="28"/>
        </w:rPr>
        <w:t>учителем начальных классов</w:t>
      </w:r>
    </w:p>
    <w:p w:rsidR="00462A72" w:rsidRPr="007C163F" w:rsidRDefault="00462A72" w:rsidP="00462A72">
      <w:pPr>
        <w:rPr>
          <w:rFonts w:ascii="Times New Roman" w:eastAsia="Times New Roman" w:hAnsi="Times New Roman" w:cs="Times New Roman"/>
          <w:sz w:val="28"/>
          <w:szCs w:val="28"/>
        </w:rPr>
      </w:pPr>
      <w:r w:rsidRPr="007C163F">
        <w:rPr>
          <w:rFonts w:ascii="Times New Roman" w:eastAsia="Times New Roman" w:hAnsi="Times New Roman" w:cs="Times New Roman"/>
          <w:sz w:val="32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32"/>
          <w:szCs w:val="28"/>
        </w:rPr>
        <w:t xml:space="preserve">                         </w:t>
      </w:r>
      <w:r w:rsidRPr="007C163F">
        <w:rPr>
          <w:rFonts w:ascii="Times New Roman" w:eastAsia="Times New Roman" w:hAnsi="Times New Roman" w:cs="Times New Roman"/>
          <w:sz w:val="28"/>
          <w:szCs w:val="28"/>
        </w:rPr>
        <w:t>высшей квалификационной  категории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p w:rsidR="00462A72" w:rsidRPr="00462A72" w:rsidRDefault="00462A72" w:rsidP="00462A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A7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62A7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462A72">
        <w:rPr>
          <w:rFonts w:ascii="Times New Roman" w:hAnsi="Times New Roman" w:cs="Times New Roman"/>
          <w:sz w:val="28"/>
          <w:szCs w:val="28"/>
        </w:rPr>
        <w:t>Гаврушенко</w:t>
      </w:r>
      <w:proofErr w:type="spellEnd"/>
      <w:r w:rsidRPr="00462A72">
        <w:rPr>
          <w:rFonts w:ascii="Times New Roman" w:hAnsi="Times New Roman" w:cs="Times New Roman"/>
          <w:sz w:val="28"/>
          <w:szCs w:val="28"/>
        </w:rPr>
        <w:t xml:space="preserve"> Людмилой Николаевной</w:t>
      </w:r>
    </w:p>
    <w:p w:rsidR="00462A72" w:rsidRPr="00462A72" w:rsidRDefault="00462A72" w:rsidP="00DD50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A72" w:rsidRDefault="00462A72" w:rsidP="00DD50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DD50D8" w:rsidRDefault="00462A72" w:rsidP="00DD50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lang w:eastAsia="ru-RU"/>
        </w:rPr>
        <w:t>П</w:t>
      </w:r>
      <w:r w:rsidR="00DD50D8" w:rsidRPr="00DD50D8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ояснительная записка.</w:t>
      </w:r>
    </w:p>
    <w:p w:rsidR="00776288" w:rsidRPr="00776288" w:rsidRDefault="00776288" w:rsidP="00776288">
      <w:pPr>
        <w:pStyle w:val="a3"/>
        <w:ind w:left="720"/>
        <w:jc w:val="both"/>
        <w:rPr>
          <w:color w:val="000000"/>
          <w:szCs w:val="28"/>
        </w:rPr>
      </w:pPr>
      <w:r w:rsidRPr="00776288">
        <w:rPr>
          <w:szCs w:val="28"/>
        </w:rPr>
        <w:t xml:space="preserve">                   Рабочая программа по математике для 4 класса разработана </w:t>
      </w:r>
      <w:r w:rsidRPr="00776288">
        <w:rPr>
          <w:color w:val="000000"/>
          <w:szCs w:val="28"/>
        </w:rPr>
        <w:t xml:space="preserve"> на основе Федерального государственного об</w:t>
      </w:r>
      <w:r w:rsidRPr="00776288">
        <w:rPr>
          <w:color w:val="000000"/>
          <w:szCs w:val="28"/>
        </w:rPr>
        <w:softHyphen/>
        <w:t>разовательного стандарта начального общего образования</w:t>
      </w:r>
      <w:r w:rsidRPr="00776288">
        <w:rPr>
          <w:szCs w:val="28"/>
        </w:rPr>
        <w:t xml:space="preserve"> в соответствии с учебным планом  МКОУ "Лицей №1 </w:t>
      </w:r>
      <w:proofErr w:type="spellStart"/>
      <w:r w:rsidRPr="00776288">
        <w:rPr>
          <w:szCs w:val="28"/>
        </w:rPr>
        <w:t>г.Усть-Джегуты</w:t>
      </w:r>
      <w:proofErr w:type="spellEnd"/>
      <w:r w:rsidRPr="00776288">
        <w:rPr>
          <w:szCs w:val="28"/>
        </w:rPr>
        <w:t xml:space="preserve"> им. А.М. </w:t>
      </w:r>
      <w:proofErr w:type="spellStart"/>
      <w:r w:rsidRPr="00776288">
        <w:rPr>
          <w:szCs w:val="28"/>
        </w:rPr>
        <w:t>Тебуева</w:t>
      </w:r>
      <w:proofErr w:type="spellEnd"/>
      <w:r w:rsidRPr="00776288">
        <w:rPr>
          <w:szCs w:val="28"/>
        </w:rPr>
        <w:t>" на 2017-2018 учебный год</w:t>
      </w:r>
      <w:r w:rsidRPr="00776288">
        <w:rPr>
          <w:color w:val="000000"/>
          <w:szCs w:val="28"/>
        </w:rPr>
        <w:t>.</w:t>
      </w:r>
    </w:p>
    <w:p w:rsidR="00DD50D8" w:rsidRPr="00776288" w:rsidRDefault="00DD50D8" w:rsidP="00DD50D8">
      <w:pPr>
        <w:shd w:val="clear" w:color="auto" w:fill="FFFFFF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Одна из актуальнейших в настоящее время проблем, которые решает общество, - это проблема духовно - нравственного воспитания и, в частности, тема введения курса «Основы мировых религиозных культур» в общеобразовательных учебных заведениях. Очевидно, что повышенный интерес к этой теме возник не случайно. Значительно возросло внимание к духовной стороне бытия человека и мировых религиозных культур в России.</w:t>
      </w:r>
    </w:p>
    <w:p w:rsidR="00DD50D8" w:rsidRPr="00776288" w:rsidRDefault="00DD50D8" w:rsidP="00DD50D8">
      <w:pPr>
        <w:shd w:val="clear" w:color="auto" w:fill="FFFFFF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«Основы мировых религиозных культур» - это один из шести модулей учебного курса «Основы религиозных культур и светской этики». Учебный курс «Основы религиозных культур и светской этики» представляет собой единый комплекс структурно и содержательно связанных друг с другом шести учебных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 Каждый учебный модуль, являясь частью курса, имеет логическую завершённость по отношению к установленным целям и результатам обучения и воспитания и включает в себя такой объём материала по предмету, который позволяет использовать его как самостоятельный учебный компонент. Содержание каждого из шести модулей учебного курса организовано в рамках трёх основных тематических разделов. Два из них (уроки 1 и 30) являются общими для всех учебных модулей. Содержательные акценты первого тематического раздела - духовные ценности и нравственные идеалы в жизни человека и общества. Третий тематический раздел представляет духовные традиции многонационального народа России. Второй тематический раздел (уроки 2-29) дифференцируют содержание учебного курса применительно к каждому из учебных модулей.</w:t>
      </w:r>
    </w:p>
    <w:p w:rsidR="00DD50D8" w:rsidRPr="00776288" w:rsidRDefault="00DD50D8" w:rsidP="00C96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="00C9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курса в учебном плане:</w:t>
      </w:r>
    </w:p>
    <w:p w:rsidR="00DD50D8" w:rsidRPr="00776288" w:rsidRDefault="00DD50D8" w:rsidP="00DD5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УМК входит в Федеральный базисный учебный план для общеобразовательных учреждений Российской Федерации и  обеспечен учебником А.Л. </w:t>
      </w:r>
      <w:proofErr w:type="spellStart"/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Беглова</w:t>
      </w:r>
      <w:proofErr w:type="spellEnd"/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«Основы религиозных культур и светской этики. Основы мировых религиозных культур» 4-5 классы, Москва, «Прос</w:t>
      </w:r>
      <w:r w:rsidR="00E9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вещение» 2014</w:t>
      </w:r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DD50D8" w:rsidRPr="00776288" w:rsidRDefault="00DD50D8" w:rsidP="00DD5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  <w:r w:rsidR="00E9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курса составлена,  на основе  Программы общеобразовательных учреждений 4-5 классы. Основы религиозных культур и светской этики. Данил</w:t>
      </w:r>
      <w:r w:rsidR="00E9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юк А. Я. – М.: Просвещение, 2014</w:t>
      </w:r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50D8" w:rsidRDefault="00DD50D8" w:rsidP="00DD5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адресована обучающимся 4 классов; объём учебного времени, отводимого на изуч</w:t>
      </w:r>
      <w:r w:rsidR="00D16852"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 – 1 час в неделю, всего 34 часа</w:t>
      </w:r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6C10" w:rsidRPr="00776288" w:rsidRDefault="00C96C10" w:rsidP="00DD5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D50D8" w:rsidRPr="00776288" w:rsidRDefault="00DD50D8" w:rsidP="00DD50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Общая характеристика учебного курса:</w:t>
      </w:r>
    </w:p>
    <w:p w:rsidR="00DD50D8" w:rsidRPr="00776288" w:rsidRDefault="00E935B8" w:rsidP="00DD5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DD50D8"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комплексного учебного курса «Основы религиозных культур и светской этики» — формирование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DD50D8" w:rsidRPr="00776288" w:rsidRDefault="00DD50D8" w:rsidP="00DD5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задачи учебного курса:</w:t>
      </w:r>
    </w:p>
    <w:p w:rsidR="00DD50D8" w:rsidRPr="00776288" w:rsidRDefault="00DD50D8" w:rsidP="00DD5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знакомство обучающихся с основами мировых религиозных культур;</w:t>
      </w:r>
    </w:p>
    <w:p w:rsidR="00DD50D8" w:rsidRPr="00776288" w:rsidRDefault="00DD50D8" w:rsidP="00DD5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DD50D8" w:rsidRPr="00776288" w:rsidRDefault="00DD50D8" w:rsidP="00DD5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DD50D8" w:rsidRPr="00776288" w:rsidRDefault="00DD50D8" w:rsidP="00DD5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развитие способностей младших школьников к общению в </w:t>
      </w:r>
      <w:proofErr w:type="spellStart"/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полиэтничной</w:t>
      </w:r>
      <w:proofErr w:type="spellEnd"/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многоконфессиональной</w:t>
      </w:r>
      <w:proofErr w:type="spellEnd"/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 на основе взаимного уважения и диалога во имя общественного мира и согласия.</w:t>
      </w:r>
    </w:p>
    <w:p w:rsidR="00DD50D8" w:rsidRPr="00776288" w:rsidRDefault="00DD50D8" w:rsidP="00DD5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Учебный курс создаёт начальные условия для освоения обучающимися российской культуры как целостного, самобытного феномена Мировой культуры; понимания религиозного, культурного многообразия и исторического, национально- государственного, духовного единства российской жизни.</w:t>
      </w:r>
    </w:p>
    <w:p w:rsidR="00DD50D8" w:rsidRPr="00776288" w:rsidRDefault="00DD50D8" w:rsidP="00DD5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Освоение школьниками учебного содержания  модуля «Основы мировых религиозных культур», должно обеспечить:</w:t>
      </w:r>
    </w:p>
    <w:p w:rsidR="00DD50D8" w:rsidRPr="00776288" w:rsidRDefault="00DD50D8" w:rsidP="00DD5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понимание значения нравственности, морально ответственного поведения в жизни человека и общества;</w:t>
      </w:r>
    </w:p>
    <w:p w:rsidR="00DD50D8" w:rsidRPr="00776288" w:rsidRDefault="00DD50D8" w:rsidP="00DD5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первоначальных представлений об основах религиозных культур и светской этики;</w:t>
      </w:r>
    </w:p>
    <w:p w:rsidR="00DD50D8" w:rsidRPr="00776288" w:rsidRDefault="00DD50D8" w:rsidP="00DD5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уважительного отношения к разным духовным и светским традициям;</w:t>
      </w:r>
    </w:p>
    <w:p w:rsidR="00DD50D8" w:rsidRPr="00776288" w:rsidRDefault="00DD50D8" w:rsidP="00DD5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России;</w:t>
      </w:r>
    </w:p>
    <w:p w:rsidR="00DD50D8" w:rsidRPr="00776288" w:rsidRDefault="00DD50D8" w:rsidP="00DD5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укрепление средствами образования преемственности поколений на основе сохранения и развития культурных и духовных ценностей.</w:t>
      </w:r>
    </w:p>
    <w:p w:rsidR="00DD50D8" w:rsidRPr="00776288" w:rsidRDefault="00DD50D8" w:rsidP="00DD50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задачей курса является ознакомление детей с основными религиозными понятиями, историей, праздниками и традициями мировых религиозных культур, раскрытие содержания и смысла мировых религиозных культур в нашем современном обществе.</w:t>
      </w:r>
    </w:p>
    <w:p w:rsidR="00DD50D8" w:rsidRPr="00776288" w:rsidRDefault="00DD50D8" w:rsidP="00DD5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Учебный курс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</w:t>
      </w:r>
    </w:p>
    <w:p w:rsidR="00DD50D8" w:rsidRPr="00776288" w:rsidRDefault="00DD50D8" w:rsidP="00DD5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Основные культурологические понятия учебного курса</w:t>
      </w:r>
      <w:r w:rsidRPr="007762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«культурная традиция», «мировоззрение»,  «духовность (душевность) и «нравственность» - являются объединяющим началом для всех понятий, составляющих основу курса (религиозную или нерелигиозную).</w:t>
      </w:r>
    </w:p>
    <w:p w:rsidR="00DD50D8" w:rsidRPr="00776288" w:rsidRDefault="00DD50D8" w:rsidP="00DD5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Новый курс призван актуализировать в содержании общего образования вопрос совершенствования личности ребёнка на принципах гуманизма в тесной связи с религиозными и общечеловеческими ценностями. Курс должен сыграть важную роль, как в расширении образовательного кругозора обучающегося, так и в воспитательном процессе формирования порядочного, честного, достойного гражданина.</w:t>
      </w:r>
    </w:p>
    <w:p w:rsidR="00DD50D8" w:rsidRPr="00776288" w:rsidRDefault="00DD50D8" w:rsidP="00DD5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принцип, заложенный в содержании курса, - общность в многообразии, </w:t>
      </w:r>
      <w:proofErr w:type="spellStart"/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многоединство</w:t>
      </w:r>
      <w:proofErr w:type="spellEnd"/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поликультурность</w:t>
      </w:r>
      <w:proofErr w:type="spellEnd"/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отражает культурную, социальную, этническую, религиозную сложность нашей страны и современного мира.</w:t>
      </w:r>
    </w:p>
    <w:p w:rsidR="00DD50D8" w:rsidRPr="00776288" w:rsidRDefault="00DD50D8" w:rsidP="00DD5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Общая духовная основа многонационального народа России формируется исторически и основывается на ряде факторов:</w:t>
      </w:r>
    </w:p>
    <w:p w:rsidR="00DD50D8" w:rsidRPr="00776288" w:rsidRDefault="00DD50D8" w:rsidP="00DD5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•общая историческая судьба народов России;</w:t>
      </w:r>
    </w:p>
    <w:p w:rsidR="00DD50D8" w:rsidRPr="00776288" w:rsidRDefault="00DD50D8" w:rsidP="00DD5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•единое пространство современной общественной жизни, включающее развитую систему межличностных отношений, налаженный веками диалог культур, а также общность социально-политического пространства.</w:t>
      </w:r>
    </w:p>
    <w:p w:rsidR="00DD50D8" w:rsidRPr="00776288" w:rsidRDefault="00DD50D8" w:rsidP="00DD5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При изучении комплексного учебного  курса «Основы религиозных культур и светской этики» предполагается  интеграция с предметами   «Литература», «Музыка», «История», «Изобразительное искусство».</w:t>
      </w:r>
    </w:p>
    <w:p w:rsidR="00DD50D8" w:rsidRPr="00776288" w:rsidRDefault="00DD50D8" w:rsidP="00DD5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Используемые методы, технологии, приёмы обучения и воспитания</w:t>
      </w:r>
    </w:p>
    <w:p w:rsidR="00DD50D8" w:rsidRPr="00776288" w:rsidRDefault="00DD50D8" w:rsidP="00DD50D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диалогового взаимодействия:</w:t>
      </w:r>
    </w:p>
    <w:p w:rsidR="00DD50D8" w:rsidRPr="00776288" w:rsidRDefault="00DD50D8" w:rsidP="00DD50D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-технология рефлексивного чтения;</w:t>
      </w:r>
    </w:p>
    <w:p w:rsidR="00DD50D8" w:rsidRPr="00776288" w:rsidRDefault="00DD50D8" w:rsidP="00DD50D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-технология обсуждения проблем;</w:t>
      </w:r>
    </w:p>
    <w:p w:rsidR="00DD50D8" w:rsidRPr="00776288" w:rsidRDefault="00DD50D8" w:rsidP="00DD50D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-технология взаимного обмена заданиями.</w:t>
      </w:r>
    </w:p>
    <w:p w:rsidR="00DD50D8" w:rsidRPr="00776288" w:rsidRDefault="00DD50D8" w:rsidP="00DD50D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Познавательно-исследовательские методы:</w:t>
      </w:r>
    </w:p>
    <w:p w:rsidR="00DD50D8" w:rsidRPr="00776288" w:rsidRDefault="00DD50D8" w:rsidP="00DD50D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-беседа-распознавание;</w:t>
      </w:r>
    </w:p>
    <w:p w:rsidR="00DD50D8" w:rsidRPr="00776288" w:rsidRDefault="00DD50D8" w:rsidP="00DD50D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-диалог-сравнение;</w:t>
      </w:r>
    </w:p>
    <w:p w:rsidR="00DD50D8" w:rsidRPr="00776288" w:rsidRDefault="00DD50D8" w:rsidP="00DD50D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-исследовательский проект.</w:t>
      </w:r>
    </w:p>
    <w:p w:rsidR="00DD50D8" w:rsidRPr="00776288" w:rsidRDefault="00DD50D8" w:rsidP="00DD50D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обратной связи:</w:t>
      </w:r>
    </w:p>
    <w:p w:rsidR="00DD50D8" w:rsidRPr="00776288" w:rsidRDefault="00DD50D8" w:rsidP="00DD50D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-интерпретация;</w:t>
      </w:r>
    </w:p>
    <w:p w:rsidR="00DD50D8" w:rsidRPr="00776288" w:rsidRDefault="00DD50D8" w:rsidP="00DD50D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-загадки-притчи;</w:t>
      </w:r>
    </w:p>
    <w:p w:rsidR="00DD50D8" w:rsidRPr="00776288" w:rsidRDefault="00DD50D8" w:rsidP="00DD50D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-проблемная пресс-конференция;</w:t>
      </w:r>
    </w:p>
    <w:p w:rsidR="00DD50D8" w:rsidRPr="00776288" w:rsidRDefault="00DD50D8" w:rsidP="00DD50D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разговор с замещённым собеседником.</w:t>
      </w:r>
    </w:p>
    <w:p w:rsidR="00DD50D8" w:rsidRPr="00776288" w:rsidRDefault="00DD50D8" w:rsidP="00DD50D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Игровые и </w:t>
      </w:r>
      <w:proofErr w:type="spellStart"/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деятельностные</w:t>
      </w:r>
      <w:proofErr w:type="spellEnd"/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методы:</w:t>
      </w:r>
    </w:p>
    <w:p w:rsidR="00DD50D8" w:rsidRPr="00776288" w:rsidRDefault="00DD50D8" w:rsidP="00DD50D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игра-испытание;</w:t>
      </w:r>
    </w:p>
    <w:p w:rsidR="00DD50D8" w:rsidRPr="00776288" w:rsidRDefault="00DD50D8" w:rsidP="00DD50D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ролевая игра;</w:t>
      </w:r>
    </w:p>
    <w:p w:rsidR="00DD50D8" w:rsidRPr="00776288" w:rsidRDefault="00DD50D8" w:rsidP="00DD50D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продуктивный труд.</w:t>
      </w:r>
    </w:p>
    <w:p w:rsidR="00DD50D8" w:rsidRPr="00776288" w:rsidRDefault="00DD50D8" w:rsidP="00DD50D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DD50D8" w:rsidRPr="00776288" w:rsidRDefault="00DD50D8" w:rsidP="00DD5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Формы обучения</w:t>
      </w:r>
    </w:p>
    <w:p w:rsidR="00DD50D8" w:rsidRPr="00776288" w:rsidRDefault="00DD50D8" w:rsidP="00DD50D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Классно-урочные занятия.</w:t>
      </w:r>
    </w:p>
    <w:p w:rsidR="00DD50D8" w:rsidRPr="00776288" w:rsidRDefault="00DD50D8" w:rsidP="00DD50D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 форма обучения.</w:t>
      </w:r>
    </w:p>
    <w:p w:rsidR="00DD50D8" w:rsidRPr="00776288" w:rsidRDefault="00DD50D8" w:rsidP="00DD50D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Внеурочные занятия.  </w:t>
      </w:r>
    </w:p>
    <w:p w:rsidR="00DD50D8" w:rsidRPr="00776288" w:rsidRDefault="00DD50D8" w:rsidP="00DD50D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изучения курса предусмотрена презентация творческих работ обучающихся на  основе изученного материала и освоение материала в </w:t>
      </w:r>
      <w:proofErr w:type="spellStart"/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творческой форме.</w:t>
      </w:r>
    </w:p>
    <w:p w:rsidR="00DD50D8" w:rsidRPr="00776288" w:rsidRDefault="00DD50D8" w:rsidP="00DD50D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Экскурсии.</w:t>
      </w:r>
    </w:p>
    <w:p w:rsidR="00DD50D8" w:rsidRPr="00776288" w:rsidRDefault="00DD50D8" w:rsidP="00DD5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</w:p>
    <w:p w:rsidR="00DD50D8" w:rsidRPr="00776288" w:rsidRDefault="00DD50D8" w:rsidP="00DD5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контроля</w:t>
      </w:r>
    </w:p>
    <w:p w:rsidR="00DD50D8" w:rsidRPr="00776288" w:rsidRDefault="00DD50D8" w:rsidP="00DD5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Основной формой контроля обучающихся являются опросы, беседы, проверка рабочих тетрадей, тестирование, подготовка и презентация проекта. По предмету оценки не выставляются.</w:t>
      </w:r>
    </w:p>
    <w:p w:rsidR="00DD50D8" w:rsidRPr="00776288" w:rsidRDefault="00DD50D8" w:rsidP="00DD5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контроля и возможные варианты его проведения:</w:t>
      </w:r>
    </w:p>
    <w:p w:rsidR="00DD50D8" w:rsidRPr="00776288" w:rsidRDefault="00DD50D8" w:rsidP="00DD5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      контроль    (контроль   учителем):  </w:t>
      </w:r>
    </w:p>
    <w:p w:rsidR="00DD50D8" w:rsidRPr="00776288" w:rsidRDefault="00DD50D8" w:rsidP="00DD50D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устный    опрос;</w:t>
      </w:r>
    </w:p>
    <w:p w:rsidR="00DD50D8" w:rsidRPr="00776288" w:rsidRDefault="00DD50D8" w:rsidP="00DD50D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домашняя     работа (поисковая,  творческая);</w:t>
      </w:r>
    </w:p>
    <w:p w:rsidR="00DD50D8" w:rsidRPr="00776288" w:rsidRDefault="00DD50D8" w:rsidP="00DD50D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   работа   (воспроизводящая, вариативная,  эвристическая).</w:t>
      </w:r>
    </w:p>
    <w:p w:rsidR="00DD50D8" w:rsidRPr="00776288" w:rsidRDefault="00DD50D8" w:rsidP="00DD50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изучения курса:</w:t>
      </w:r>
    </w:p>
    <w:p w:rsidR="00DD50D8" w:rsidRPr="00776288" w:rsidRDefault="00DD50D8" w:rsidP="00DD5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 результаты:</w:t>
      </w:r>
    </w:p>
    <w:p w:rsidR="00DD50D8" w:rsidRPr="00776288" w:rsidRDefault="00DD50D8" w:rsidP="00DD50D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российской идентичности, чувства гордости за свою Родину;</w:t>
      </w:r>
    </w:p>
    <w:p w:rsidR="00DD50D8" w:rsidRPr="00776288" w:rsidRDefault="00DD50D8" w:rsidP="00DD50D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самостоятельности и личной ответственности за свои поступки;</w:t>
      </w:r>
    </w:p>
    <w:p w:rsidR="00DD50D8" w:rsidRPr="00776288" w:rsidRDefault="00DD50D8" w:rsidP="00DD50D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этических чувств;</w:t>
      </w:r>
    </w:p>
    <w:p w:rsidR="00DD50D8" w:rsidRPr="00776288" w:rsidRDefault="00DD50D8" w:rsidP="00DD50D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доброжелательности и эмоционально-нравственной отзывчивости;</w:t>
      </w:r>
    </w:p>
    <w:p w:rsidR="00DD50D8" w:rsidRPr="00776288" w:rsidRDefault="00DD50D8" w:rsidP="00DD50D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сотрудничества с взрослыми и сверстниками в разных социальных ситуациях;</w:t>
      </w:r>
    </w:p>
    <w:p w:rsidR="00DD50D8" w:rsidRPr="00776288" w:rsidRDefault="00DD50D8" w:rsidP="00DD50D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мотивации к труду, работе на результат, бережному отношению к материальным и духовным ценностям.</w:t>
      </w:r>
    </w:p>
    <w:p w:rsidR="00DD50D8" w:rsidRPr="00776288" w:rsidRDefault="00DD50D8" w:rsidP="00DD5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результаты:</w:t>
      </w:r>
    </w:p>
    <w:p w:rsidR="00DD50D8" w:rsidRPr="00776288" w:rsidRDefault="00DD50D8" w:rsidP="00DD50D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планировать, контролировать и оценивать учебные действия;</w:t>
      </w:r>
    </w:p>
    <w:p w:rsidR="00DD50D8" w:rsidRPr="00776288" w:rsidRDefault="00DD50D8" w:rsidP="00DD50D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адекватное использование речевых средств и средств информационно-коммуникационных технологий;</w:t>
      </w:r>
    </w:p>
    <w:p w:rsidR="00DD50D8" w:rsidRPr="00776288" w:rsidRDefault="00DD50D8" w:rsidP="00DD50D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информационный поиск;</w:t>
      </w:r>
    </w:p>
    <w:p w:rsidR="00DD50D8" w:rsidRPr="00776288" w:rsidRDefault="00DD50D8" w:rsidP="00DD50D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навыками смыслового чтения текстов различных стилей и жанров.</w:t>
      </w:r>
    </w:p>
    <w:p w:rsidR="00DD50D8" w:rsidRPr="00776288" w:rsidRDefault="00DD50D8" w:rsidP="00DD5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результаты:</w:t>
      </w:r>
    </w:p>
    <w:p w:rsidR="00DD50D8" w:rsidRPr="00776288" w:rsidRDefault="00DD50D8" w:rsidP="00DD50D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знание, понимание и принятие ценностей: Отечество, нравственность, долг, милосердие, миролюбие;</w:t>
      </w:r>
    </w:p>
    <w:p w:rsidR="00DD50D8" w:rsidRPr="00776288" w:rsidRDefault="00DD50D8" w:rsidP="00DD50D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основами религиозной морали;</w:t>
      </w:r>
    </w:p>
    <w:p w:rsidR="00DD50D8" w:rsidRPr="00776288" w:rsidRDefault="00DD50D8" w:rsidP="00DD50D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первоначальных представлений о религиозной культуре и её роли в истории и современности России;</w:t>
      </w:r>
    </w:p>
    <w:p w:rsidR="00DD50D8" w:rsidRPr="00776288" w:rsidRDefault="00DD50D8" w:rsidP="00DD50D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ценности нравственности и духовности в человеческой жизни.</w:t>
      </w:r>
    </w:p>
    <w:p w:rsidR="00DD50D8" w:rsidRPr="00776288" w:rsidRDefault="00DD50D8" w:rsidP="00DD5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 уровню подготовки обучающихся</w:t>
      </w:r>
    </w:p>
    <w:p w:rsidR="00DD50D8" w:rsidRPr="00776288" w:rsidRDefault="00DD50D8" w:rsidP="00DD5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На уроках по основам религиозных культур и светской этики (основы православной культуры) должны быть объяснены следующие понятия: религия, культура, мировые религиозные культуры, высшие нравственные </w:t>
      </w:r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ценности: добро, совесть, справедливость, раскаяние, милосердие, сострадание.</w:t>
      </w:r>
    </w:p>
    <w:p w:rsidR="00DD50D8" w:rsidRPr="00776288" w:rsidRDefault="00DD50D8" w:rsidP="00DD5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В результате обучения  в рамках этого модуля у обучающихся должны сформироваться: мотивации к уважению своих собственных культурных и религиозных традиций, а также к уважительному диалогу с представителями других культур и мировоззрений, знания истории Отечества, истории мировых религиозных культур, адекватная оценка собственного поведения и поведения товарищей.</w:t>
      </w:r>
    </w:p>
    <w:p w:rsidR="00DD50D8" w:rsidRPr="00776288" w:rsidRDefault="00DD50D8" w:rsidP="00DD50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курса:</w:t>
      </w:r>
    </w:p>
    <w:p w:rsidR="00DD50D8" w:rsidRPr="00776288" w:rsidRDefault="00DD50D8" w:rsidP="00DD50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Содержание программы</w:t>
      </w:r>
    </w:p>
    <w:p w:rsidR="00DD50D8" w:rsidRPr="00776288" w:rsidRDefault="00DD50D8" w:rsidP="00DD50D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1. Введение. Духовные ценности и нравственные идеалы в жизни человека и общества (1 час).</w:t>
      </w:r>
    </w:p>
    <w:p w:rsidR="00DD50D8" w:rsidRPr="00776288" w:rsidRDefault="00DD50D8" w:rsidP="00DD50D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– наша Родина. Введение в православную духовную традицию. Особенности восточного христианства. Культура и религия.</w:t>
      </w:r>
    </w:p>
    <w:p w:rsidR="00DD50D8" w:rsidRPr="00776288" w:rsidRDefault="00DD50D8" w:rsidP="00DD50D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2. Основы религиозных культур (29 часов).</w:t>
      </w:r>
    </w:p>
    <w:p w:rsidR="00DD50D8" w:rsidRPr="00776288" w:rsidRDefault="00DD50D8" w:rsidP="00DD50D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религия? Какие бывают религии? Религии России. Что такое культура? Влияние религии на культуру.</w:t>
      </w:r>
    </w:p>
    <w:p w:rsidR="00DD50D8" w:rsidRPr="00776288" w:rsidRDefault="00DD50D8" w:rsidP="00DD50D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Древнейшие верования. Первые религии. Многобожие. Иудаизм. Ислам. Христианство. Буддизм.</w:t>
      </w:r>
    </w:p>
    <w:p w:rsidR="00DD50D8" w:rsidRPr="00776288" w:rsidRDefault="00DD50D8" w:rsidP="00DD50D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Религии мира и их основатели. Христианство. Иисус Христос, апостолы. Ислам. Мухаммед. Буддизм. </w:t>
      </w:r>
      <w:proofErr w:type="spellStart"/>
      <w:r w:rsidRPr="0077628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Сиддхартха</w:t>
      </w:r>
      <w:proofErr w:type="spellEnd"/>
      <w:r w:rsidRPr="00776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628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Гуатама</w:t>
      </w:r>
      <w:proofErr w:type="spellEnd"/>
      <w:r w:rsidRPr="007762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0D8" w:rsidRPr="00776288" w:rsidRDefault="00DD50D8" w:rsidP="00DD50D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Священные книги религий мира. Когда впервые появились священные тексты и как они назывались? Веды, Авеста, </w:t>
      </w:r>
      <w:proofErr w:type="spellStart"/>
      <w:r w:rsidRPr="0077628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Трипитака</w:t>
      </w:r>
      <w:proofErr w:type="spellEnd"/>
      <w:r w:rsidRPr="0077628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Тора, Библия, Коран. Священная книга буддизма – «Три корзины мудрости» (</w:t>
      </w:r>
      <w:proofErr w:type="spellStart"/>
      <w:r w:rsidRPr="0077628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Типитаки</w:t>
      </w:r>
      <w:proofErr w:type="spellEnd"/>
      <w:r w:rsidRPr="00776288">
        <w:rPr>
          <w:rFonts w:ascii="Times New Roman" w:eastAsia="Times New Roman" w:hAnsi="Times New Roman" w:cs="Times New Roman"/>
          <w:sz w:val="28"/>
          <w:szCs w:val="28"/>
          <w:lang w:eastAsia="ru-RU"/>
        </w:rPr>
        <w:t>). Священные книги иудаизма и христианства. Библия. Ветхий завет. Новый завет. Священная книга ислама. Коран.</w:t>
      </w:r>
    </w:p>
    <w:p w:rsidR="00DD50D8" w:rsidRPr="00776288" w:rsidRDefault="00DD50D8" w:rsidP="00DD50D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Хранители предания в религиях мира. Кто такие жрецы. Мудрецы иудеев. Христианские священнослужители. Иерархия в христианской церкви. Мусульманская община. Буддийская община – </w:t>
      </w:r>
      <w:proofErr w:type="spellStart"/>
      <w:r w:rsidRPr="0077628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сангха</w:t>
      </w:r>
      <w:proofErr w:type="spellEnd"/>
      <w:r w:rsidRPr="007762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0D8" w:rsidRPr="00776288" w:rsidRDefault="00DD50D8" w:rsidP="00DD50D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в религиозных традициях мира. Роль, место и предназначение человека в религиях мира.</w:t>
      </w:r>
    </w:p>
    <w:p w:rsidR="00DD50D8" w:rsidRPr="00776288" w:rsidRDefault="00DD50D8" w:rsidP="00DD50D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Священные сооружения. Для чего нужны священные сооружения? Храм Единого Бога в Иерусалиме, Софийский собор. Христианские храмы (алтарь, иконы). Устройство православного храма. Мечеть. Буддийские священные сооружения.</w:t>
      </w:r>
    </w:p>
    <w:p w:rsidR="00DD50D8" w:rsidRPr="00776288" w:rsidRDefault="00DD50D8" w:rsidP="00DD50D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в религиозной культуре. Роль искусства в разных религиозных традициях. Искусство в религиозной культуре христианства. Искусство в религиозной культуре ислама. Искусство в религиозной культуре иудаизма. Искусство в религиозной культуре буддизма.</w:t>
      </w:r>
    </w:p>
    <w:p w:rsidR="00DD50D8" w:rsidRPr="00776288" w:rsidRDefault="00DD50D8" w:rsidP="00DD50D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 и зло. Возникновение зла в мире. Понятие греха, раскаяния и воздаяния. Рай и ад.</w:t>
      </w:r>
    </w:p>
    <w:p w:rsidR="00DD50D8" w:rsidRPr="00776288" w:rsidRDefault="00DD50D8" w:rsidP="00DD50D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Религии России. Как на Руси выбирали веру? Роль князя Владимира в крещении Руси. Православное христианство в истории России. Первые русские святые (Борис и Глеб). Деятельность Кирилла и </w:t>
      </w:r>
      <w:proofErr w:type="spellStart"/>
      <w:r w:rsidRPr="007762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Мефодия</w:t>
      </w:r>
      <w:proofErr w:type="spellEnd"/>
      <w:r w:rsidRPr="00776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Святой Сергий Радонежский. Первый русский печатник Иван Фёдоров. </w:t>
      </w:r>
      <w:r w:rsidRPr="007762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Установление патриаршества. Церковный раскол: кто такие старообрядцы (староверы). Судьба Церкви в XX веке. Другие христианские исповедания. Ислам, иудаизм, буддизм в истории России.</w:t>
      </w:r>
    </w:p>
    <w:p w:rsidR="00DD50D8" w:rsidRPr="00776288" w:rsidRDefault="00DD50D8" w:rsidP="00DD50D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Религия и мораль. Главный принцип всех религий. Нравственные заповеди в религиях мира. Заповеди иудаизма и христианства. Нравственное учение ислама. Учение о поведении человека в буддизме.</w:t>
      </w:r>
    </w:p>
    <w:p w:rsidR="00DD50D8" w:rsidRPr="00776288" w:rsidRDefault="00DD50D8" w:rsidP="00DD50D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Религиозные ритуалы. Что такое ритуалы (обряды), история их возникновения. Христианство: основные Таинства. Ислам: ежедневная молитва намаз. Иудаизм: еженедельная традиция  – соблюдение субботы (</w:t>
      </w:r>
      <w:proofErr w:type="spellStart"/>
      <w:r w:rsidRPr="0077628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шабат</w:t>
      </w:r>
      <w:proofErr w:type="spellEnd"/>
      <w:r w:rsidRPr="00776288">
        <w:rPr>
          <w:rFonts w:ascii="Times New Roman" w:eastAsia="Times New Roman" w:hAnsi="Times New Roman" w:cs="Times New Roman"/>
          <w:sz w:val="28"/>
          <w:szCs w:val="28"/>
          <w:lang w:eastAsia="ru-RU"/>
        </w:rPr>
        <w:t>). Буддизм: каждодневная молитва (</w:t>
      </w:r>
      <w:proofErr w:type="spellStart"/>
      <w:r w:rsidRPr="007762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мантра</w:t>
      </w:r>
      <w:proofErr w:type="spellEnd"/>
      <w:r w:rsidRPr="00776288">
        <w:rPr>
          <w:rFonts w:ascii="Times New Roman" w:eastAsia="Times New Roman" w:hAnsi="Times New Roman" w:cs="Times New Roman"/>
          <w:sz w:val="28"/>
          <w:szCs w:val="28"/>
          <w:lang w:eastAsia="ru-RU"/>
        </w:rPr>
        <w:t>). Обычаи и обряды. Традиционные обычаи и обряды в религиях мира. Религиозные ритуалы в искусстве. Значение религиозных ритуалов в искусстве в традиционных религиях.</w:t>
      </w:r>
    </w:p>
    <w:p w:rsidR="00DD50D8" w:rsidRPr="00776288" w:rsidRDefault="00DD50D8" w:rsidP="00DD50D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Календари религий мира. Особенности летоисчисления в христианстве, исламе, иудаизме и буддизме. Праздники в религиях мира. Праздники иудаизма (</w:t>
      </w:r>
      <w:proofErr w:type="spellStart"/>
      <w:r w:rsidRPr="007762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Песах</w:t>
      </w:r>
      <w:proofErr w:type="spellEnd"/>
      <w:r w:rsidRPr="00776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7628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Шавуот</w:t>
      </w:r>
      <w:proofErr w:type="spellEnd"/>
      <w:r w:rsidRPr="00776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7628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Ханука</w:t>
      </w:r>
      <w:proofErr w:type="spellEnd"/>
      <w:r w:rsidRPr="00776288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Праздники христианства (Рождество, Пасха). Праздники ислама (Курбан-байрам, Ураза-байрам). Праздники буддизма (</w:t>
      </w:r>
      <w:proofErr w:type="spellStart"/>
      <w:r w:rsidRPr="007762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Дончод</w:t>
      </w:r>
      <w:proofErr w:type="spellEnd"/>
      <w:r w:rsidRPr="00776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7628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Сагаалган</w:t>
      </w:r>
      <w:proofErr w:type="spellEnd"/>
      <w:r w:rsidRPr="0077628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D50D8" w:rsidRPr="00776288" w:rsidRDefault="00DD50D8" w:rsidP="00DD50D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Семья, семейные ценности. Роль семьи в жизни каждого человека. Отношение традиционных религий России к семье. Долг, свобода, ответственность, труд.</w:t>
      </w:r>
    </w:p>
    <w:p w:rsidR="00DD50D8" w:rsidRPr="00776288" w:rsidRDefault="00DD50D8" w:rsidP="00DD50D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«свобода», «долг», «ответственность», «труд» в разных религиях.</w:t>
      </w:r>
    </w:p>
    <w:p w:rsidR="00DD50D8" w:rsidRPr="00776288" w:rsidRDefault="00DD50D8" w:rsidP="00DD50D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Милосердие, забота о слабых, взаимопомощь. Милосердие, забота о слабых, взаимопомощь в различных религиях.</w:t>
      </w:r>
    </w:p>
    <w:p w:rsidR="00DD50D8" w:rsidRPr="00776288" w:rsidRDefault="00DD50D8" w:rsidP="00DD50D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3. Духовные традиции многонационального народа России (5 часов).</w:t>
      </w:r>
    </w:p>
    <w:p w:rsidR="00DD50D8" w:rsidRPr="00776288" w:rsidRDefault="00DD50D8" w:rsidP="00DD50D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Духовные традиции России. Роль религий в становлении России. С чего начинается Россия.</w:t>
      </w:r>
    </w:p>
    <w:p w:rsidR="00DD50D8" w:rsidRPr="00776288" w:rsidRDefault="00DD50D8" w:rsidP="00DD50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содержательные линии рабочей программы представлены следующими разделами (темами):</w:t>
      </w:r>
    </w:p>
    <w:p w:rsidR="00DD50D8" w:rsidRPr="00776288" w:rsidRDefault="00DD50D8" w:rsidP="00DD5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Россия – наша Родина.</w:t>
      </w:r>
    </w:p>
    <w:p w:rsidR="00DD50D8" w:rsidRPr="00776288" w:rsidRDefault="00DD50D8" w:rsidP="00DD5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Культура и религия. Древнейшие верования. Религии мира и их основатели. Священные книга религий мира. Хранители предания в религиях мира. Человек в религиозных традициях мира. Священные сооружения. Искусство в религиозной культуре. Религии России. Религия и мораль. 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 Семья, семейные ценности. Долг, свобода, ответственность, учение и труд. Милосердие, забота о слабых, взаимопомощь, социальные проблемы общества и отношение к ним разных религий. Любовь и уважение к Отечеству. Патриотизм многонационального и </w:t>
      </w:r>
      <w:proofErr w:type="spellStart"/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многоконфессионального</w:t>
      </w:r>
      <w:proofErr w:type="spellEnd"/>
      <w:r w:rsidRPr="0077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народа России.</w:t>
      </w:r>
    </w:p>
    <w:p w:rsidR="00DD50D8" w:rsidRPr="00776288" w:rsidRDefault="00E935B8" w:rsidP="00E9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</w:p>
    <w:p w:rsidR="00E60104" w:rsidRPr="00776288" w:rsidRDefault="00E60104" w:rsidP="00DD5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104" w:rsidRPr="00776288" w:rsidRDefault="00E60104" w:rsidP="00DD5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104" w:rsidRPr="00776288" w:rsidRDefault="00E60104" w:rsidP="00DD5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104" w:rsidRDefault="00E60104" w:rsidP="00DD5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60104" w:rsidRDefault="00E60104" w:rsidP="00DD5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60104" w:rsidRDefault="00E60104" w:rsidP="00DD5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60104" w:rsidRDefault="00E60104" w:rsidP="00DD5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60104" w:rsidRDefault="00E60104" w:rsidP="00DD5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60104" w:rsidRDefault="00E60104" w:rsidP="00DD5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60104" w:rsidRDefault="00E60104" w:rsidP="00DD5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60104" w:rsidRDefault="00E60104" w:rsidP="00DD5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935B8" w:rsidRDefault="00E935B8" w:rsidP="00DD5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935B8" w:rsidRDefault="00E935B8" w:rsidP="00DD5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935B8" w:rsidRDefault="00E935B8" w:rsidP="00DD5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935B8" w:rsidRDefault="00E935B8" w:rsidP="00DD5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935B8" w:rsidRDefault="00E935B8" w:rsidP="00DD5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935B8" w:rsidRDefault="00E935B8" w:rsidP="00DD5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935B8" w:rsidRDefault="00E935B8" w:rsidP="00DD5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935B8" w:rsidRDefault="00E935B8" w:rsidP="00DD5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935B8" w:rsidRDefault="00E935B8" w:rsidP="00DD5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935B8" w:rsidRDefault="00E935B8" w:rsidP="00DD5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935B8" w:rsidRDefault="00E935B8" w:rsidP="00DD5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935B8" w:rsidRDefault="00E935B8" w:rsidP="00DD5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60104" w:rsidRDefault="00E60104" w:rsidP="00DD5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60104" w:rsidRDefault="00E60104" w:rsidP="00DD5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60104" w:rsidRDefault="00E60104" w:rsidP="00DD5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60104" w:rsidRDefault="00E60104" w:rsidP="00DD5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60104" w:rsidRDefault="00E60104" w:rsidP="00DD5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60104" w:rsidRDefault="00E60104" w:rsidP="00DD5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D50D8" w:rsidRPr="00DD50D8" w:rsidRDefault="00DD50D8" w:rsidP="00DD50D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  <w:r w:rsidRPr="003C3D9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ТЕМАТИЧЕСКОЕ ПЛАНИРОВАНИЕ</w:t>
      </w:r>
    </w:p>
    <w:tbl>
      <w:tblPr>
        <w:tblW w:w="10329" w:type="dxa"/>
        <w:tblInd w:w="-5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2"/>
        <w:gridCol w:w="3119"/>
        <w:gridCol w:w="850"/>
        <w:gridCol w:w="4253"/>
        <w:gridCol w:w="1275"/>
      </w:tblGrid>
      <w:tr w:rsidR="00E60104" w:rsidRPr="00DD50D8" w:rsidTr="00E60104">
        <w:trPr>
          <w:trHeight w:val="820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0" w:name="e5b61feea5e370927c81ade84556301aa2745f71"/>
            <w:bookmarkStart w:id="1" w:name="1"/>
            <w:bookmarkEnd w:id="0"/>
            <w:bookmarkEnd w:id="1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DD50D8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 и разделов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</w:pPr>
            <w:proofErr w:type="spellStart"/>
            <w:r w:rsidRPr="00E60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К-во</w:t>
            </w:r>
            <w:proofErr w:type="spellEnd"/>
          </w:p>
          <w:p w:rsidR="00DD50D8" w:rsidRPr="00DD50D8" w:rsidRDefault="00E60104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0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0D8" w:rsidRPr="00DD50D8" w:rsidRDefault="00E60104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</w:pPr>
            <w:r w:rsidRPr="00E60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0D8" w:rsidRPr="00DD50D8" w:rsidRDefault="00E60104" w:rsidP="00E601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E60104" w:rsidRPr="00DD50D8" w:rsidTr="00E60104">
        <w:trPr>
          <w:trHeight w:val="820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0D8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– наша родина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0D8" w:rsidRPr="00DD50D8" w:rsidRDefault="00E60104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работа с текстом и иллюстрациями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E60104" w:rsidRPr="00DD50D8" w:rsidTr="00E60104">
        <w:trPr>
          <w:trHeight w:val="820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</w:t>
            </w:r>
          </w:p>
          <w:p w:rsidR="00DD50D8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0D8" w:rsidRPr="00DD50D8" w:rsidRDefault="00E60104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изучают связь религии с культурой, работа с текстом и иллюстрациями.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E60104" w:rsidRPr="00DD50D8" w:rsidTr="00E60104">
        <w:trPr>
          <w:trHeight w:val="820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</w:t>
            </w:r>
          </w:p>
          <w:p w:rsidR="00DD50D8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0D8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комментированное чтение, устный рассказ на тему, самостоятельная работа с источниками информации, заполнение таблицы, подготовка творческой беседы с членами семьи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E60104" w:rsidRPr="00DD50D8" w:rsidTr="00E60104">
        <w:trPr>
          <w:trHeight w:val="820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религий. Религии</w:t>
            </w:r>
          </w:p>
          <w:p w:rsidR="00E60104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 и их</w:t>
            </w:r>
          </w:p>
          <w:p w:rsidR="00DD50D8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основатели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0D8" w:rsidRPr="00DD50D8" w:rsidRDefault="00E60104" w:rsidP="00DD50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комментированное чтение, устный рассказ на тему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E60104" w:rsidRPr="00DD50D8" w:rsidTr="00E60104">
        <w:trPr>
          <w:trHeight w:val="820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Священные</w:t>
            </w:r>
          </w:p>
          <w:p w:rsidR="00E60104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 религий  мира: Веды,  Авеста,</w:t>
            </w:r>
          </w:p>
          <w:p w:rsidR="00DD50D8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Трипитака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0D8" w:rsidRPr="00DD50D8" w:rsidRDefault="00E60104" w:rsidP="00DD50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комментированное чтение, устный рассказ на тему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E60104" w:rsidRPr="00DD50D8" w:rsidTr="00E60104">
        <w:trPr>
          <w:trHeight w:val="820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Священные</w:t>
            </w:r>
          </w:p>
          <w:p w:rsidR="00E60104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мира:</w:t>
            </w:r>
          </w:p>
          <w:p w:rsidR="00E60104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Тора,   Библия,</w:t>
            </w:r>
          </w:p>
          <w:p w:rsidR="00DD50D8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0D8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рассказа на тему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E60104" w:rsidRPr="00DD50D8" w:rsidTr="00E60104">
        <w:trPr>
          <w:trHeight w:val="820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Хранители</w:t>
            </w:r>
          </w:p>
          <w:p w:rsidR="00E60104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предания в религиях</w:t>
            </w:r>
          </w:p>
          <w:p w:rsidR="00DD50D8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0D8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Комментированное чтение, работа с иллюстративным материалом, самостоятельная работа с источником информации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E60104" w:rsidRPr="00DD50D8" w:rsidTr="00E60104">
        <w:trPr>
          <w:trHeight w:val="820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0D8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 и зло. Возникновение зла в мире Понятия греха, раскаяния, покаяния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0D8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комментированное чтение, работа с иллюстративным материалом. Самостоятельная работа с источником информации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E60104" w:rsidRPr="00DD50D8" w:rsidTr="00E60104">
        <w:trPr>
          <w:trHeight w:val="820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0D8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 и зло. Возникновение зла в мире Понятия греха, раскаяния, покаяния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0D8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комментированное чтение, работа с иллюстративным материалом. Самостоятельная работа с источником информации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E60104" w:rsidRPr="00DD50D8" w:rsidTr="00E60104">
        <w:trPr>
          <w:trHeight w:val="820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</w:t>
            </w:r>
          </w:p>
          <w:p w:rsidR="00E60104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религиозных традициях</w:t>
            </w:r>
          </w:p>
          <w:p w:rsidR="00DD50D8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0D8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комментированное чтение, работа с иллюстративным материалом. Самостоятельная работа с источником информации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E60104" w:rsidRPr="00DD50D8" w:rsidTr="00E60104">
        <w:trPr>
          <w:trHeight w:val="820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Священные</w:t>
            </w:r>
          </w:p>
          <w:p w:rsidR="00DD50D8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0D8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комментированное чтение, работа с иллюстративным материалом. Самостоятельная работа с источником информации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E60104" w:rsidRPr="00DD50D8" w:rsidTr="00E60104">
        <w:trPr>
          <w:trHeight w:val="820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Священные</w:t>
            </w:r>
          </w:p>
          <w:p w:rsidR="00DD50D8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0D8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комментированное чтение, работа с иллюстративным материалом. Самостоятельная работа с источником информации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E60104" w:rsidRPr="00DD50D8" w:rsidTr="00E60104">
        <w:trPr>
          <w:trHeight w:val="820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в</w:t>
            </w:r>
          </w:p>
          <w:p w:rsidR="00E60104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религиозной</w:t>
            </w:r>
          </w:p>
          <w:p w:rsidR="00DD50D8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0D8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комментированное чтение, работа с иллюстративным материалом. Самостоятельная работа с источником информации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E60104" w:rsidRPr="00DD50D8" w:rsidTr="00E60104">
        <w:trPr>
          <w:trHeight w:val="820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в</w:t>
            </w:r>
          </w:p>
          <w:p w:rsidR="00E60104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религиозной</w:t>
            </w:r>
          </w:p>
          <w:p w:rsidR="00DD50D8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0D8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комментированное чтение, работа с иллюстративным материалом.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E60104" w:rsidRPr="00DD50D8" w:rsidTr="00E60104">
        <w:trPr>
          <w:trHeight w:val="820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</w:t>
            </w:r>
          </w:p>
          <w:p w:rsidR="00E60104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  <w:p w:rsidR="00DD50D8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0D8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Обсуждение, выбор и подготовка творческой работы, разработка критериев оценивания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E60104" w:rsidRPr="00DD50D8" w:rsidTr="00E60104">
        <w:trPr>
          <w:trHeight w:val="820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E60104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творческих</w:t>
            </w:r>
          </w:p>
          <w:p w:rsidR="00DD50D8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0D8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творческих работ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E60104" w:rsidRPr="00DD50D8" w:rsidTr="00E60104">
        <w:trPr>
          <w:trHeight w:val="820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религии</w:t>
            </w:r>
          </w:p>
          <w:p w:rsidR="00DD50D8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0D8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комментированное чтение, работа с иллюстративным материалом.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E60104" w:rsidRPr="00DD50D8" w:rsidTr="00E60104">
        <w:trPr>
          <w:trHeight w:val="820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Религии</w:t>
            </w:r>
          </w:p>
          <w:p w:rsidR="00DD50D8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0D8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комментированное чтение, работа с иллюстративным материалом.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E60104" w:rsidRPr="00DD50D8" w:rsidTr="00E60104">
        <w:trPr>
          <w:trHeight w:val="820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Религиозные</w:t>
            </w:r>
          </w:p>
          <w:p w:rsidR="00E60104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ритуалы.</w:t>
            </w:r>
          </w:p>
          <w:p w:rsidR="00E60104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Обычаи о</w:t>
            </w:r>
          </w:p>
          <w:p w:rsidR="00DD50D8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обряды.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0D8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комментированное чтение, работа с иллюстративным материалом.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E60104" w:rsidRPr="00DD50D8" w:rsidTr="00E60104">
        <w:trPr>
          <w:trHeight w:val="820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Религиозные</w:t>
            </w:r>
          </w:p>
          <w:p w:rsidR="00E60104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ритуалы.</w:t>
            </w:r>
          </w:p>
          <w:p w:rsidR="00E60104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Обычаи о</w:t>
            </w:r>
          </w:p>
          <w:p w:rsidR="00DD50D8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обряды.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0D8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комментированное чтение, работа с иллюстративным материалом.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E60104" w:rsidRPr="00DD50D8" w:rsidTr="00E60104">
        <w:trPr>
          <w:trHeight w:val="820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0D8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Паломничества и святыни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0D8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комментированное чтение, работа с иллюстративным материалом.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E60104" w:rsidRPr="00DD50D8" w:rsidTr="00E60104">
        <w:trPr>
          <w:trHeight w:val="820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0D8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Паломничества и святыни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0D8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комментированное чтение, работа с иллюстративным материалом.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E60104" w:rsidRPr="00DD50D8" w:rsidTr="00E60104">
        <w:trPr>
          <w:trHeight w:val="820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0D8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и календари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0D8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источниками информации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E60104" w:rsidRPr="00DD50D8" w:rsidTr="00E60104">
        <w:trPr>
          <w:trHeight w:val="820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0D8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и календари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0D8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исследовательская работа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E60104" w:rsidRPr="00DD50D8" w:rsidTr="00E60104">
        <w:trPr>
          <w:trHeight w:val="820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 и</w:t>
            </w:r>
          </w:p>
          <w:p w:rsidR="00E60104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мораль.</w:t>
            </w:r>
          </w:p>
          <w:p w:rsidR="00E60104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Нравственные заповеди в религиях</w:t>
            </w:r>
          </w:p>
          <w:p w:rsidR="00DD50D8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0D8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Комментированное чтение, работа с иллюстративным материалом,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E60104" w:rsidRPr="00DD50D8" w:rsidTr="00E60104">
        <w:trPr>
          <w:trHeight w:val="820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 и</w:t>
            </w:r>
          </w:p>
          <w:p w:rsidR="00E60104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мораль.</w:t>
            </w:r>
          </w:p>
          <w:p w:rsidR="00E60104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Нравственные заповеди в религиях</w:t>
            </w:r>
          </w:p>
          <w:p w:rsidR="00DD50D8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0D8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 с источниками информации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E60104" w:rsidRPr="00DD50D8" w:rsidTr="00E60104">
        <w:trPr>
          <w:trHeight w:val="820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0D8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Милосердие, забота о слабых, взаимопомощь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0D8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E60104" w:rsidRPr="00DD50D8" w:rsidTr="00E60104">
        <w:trPr>
          <w:trHeight w:val="820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0D8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0D8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комментированное чтение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E60104" w:rsidRPr="00DD50D8" w:rsidTr="00E60104">
        <w:trPr>
          <w:trHeight w:val="820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0D8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Долг, свобода, ответственность, труд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0D8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комментированное чтение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E60104" w:rsidRPr="00DD50D8" w:rsidTr="00E60104">
        <w:trPr>
          <w:trHeight w:val="820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и</w:t>
            </w:r>
          </w:p>
          <w:p w:rsidR="00E60104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 к</w:t>
            </w:r>
          </w:p>
          <w:p w:rsidR="00DD50D8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Отечеству.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0D8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E60104" w:rsidRPr="00DD50D8" w:rsidTr="00E60104">
        <w:trPr>
          <w:trHeight w:val="820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  <w:p w:rsidR="00E60104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творческих</w:t>
            </w:r>
          </w:p>
          <w:p w:rsidR="00DD50D8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0D8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Обсуждение, выбор и подготовка творческой работы, разработка критериев оценивания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E60104" w:rsidRPr="00DD50D8" w:rsidTr="00E60104">
        <w:trPr>
          <w:trHeight w:val="820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  <w:p w:rsidR="00E60104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творческих</w:t>
            </w:r>
          </w:p>
          <w:p w:rsidR="00DD50D8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0D8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Обсуждение, выбор и подготовка творческой работы, разработка критериев оценивания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E60104" w:rsidRPr="00DD50D8" w:rsidTr="00E60104">
        <w:trPr>
          <w:trHeight w:val="820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</w:p>
          <w:p w:rsidR="00E60104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творческих</w:t>
            </w:r>
          </w:p>
          <w:p w:rsidR="00DD50D8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0D8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творческих работ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E60104" w:rsidRPr="00DD50D8" w:rsidTr="00E60104">
        <w:trPr>
          <w:trHeight w:val="820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</w:p>
          <w:p w:rsidR="00E60104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творческих</w:t>
            </w:r>
          </w:p>
          <w:p w:rsidR="00DD50D8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0D8" w:rsidRPr="00DD50D8" w:rsidRDefault="00E60104" w:rsidP="00DD50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творческих работ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104" w:rsidRPr="00DD50D8" w:rsidRDefault="00E60104" w:rsidP="00DD50D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</w:tbl>
    <w:p w:rsidR="00D16852" w:rsidRDefault="00D16852" w:rsidP="00DD5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</w:p>
    <w:p w:rsidR="00D16852" w:rsidRDefault="00D16852" w:rsidP="00DD5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</w:p>
    <w:p w:rsidR="00D16852" w:rsidRDefault="00D16852" w:rsidP="00DD5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</w:p>
    <w:p w:rsidR="00D16852" w:rsidRDefault="00D16852" w:rsidP="00DD5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</w:p>
    <w:p w:rsidR="00D16852" w:rsidRDefault="00D16852" w:rsidP="00DD5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</w:p>
    <w:p w:rsidR="00DD50D8" w:rsidRPr="00DD50D8" w:rsidRDefault="00DD50D8" w:rsidP="00DD50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  <w:sz w:val="20"/>
          <w:szCs w:val="20"/>
          <w:lang w:eastAsia="ru-RU"/>
        </w:rPr>
      </w:pPr>
      <w:r w:rsidRPr="00DD50D8">
        <w:rPr>
          <w:rFonts w:ascii="Times New Roman" w:eastAsia="Times New Roman" w:hAnsi="Times New Roman" w:cs="Times New Roman"/>
          <w:color w:val="000000"/>
          <w:sz w:val="40"/>
          <w:lang w:eastAsia="ru-RU"/>
        </w:rPr>
        <w:t>Материально-техническое обеспечение предмета:</w:t>
      </w:r>
    </w:p>
    <w:p w:rsidR="00DD50D8" w:rsidRPr="00DD50D8" w:rsidRDefault="00DD50D8" w:rsidP="00DD50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  <w:sz w:val="20"/>
          <w:szCs w:val="20"/>
          <w:lang w:eastAsia="ru-RU"/>
        </w:rPr>
      </w:pPr>
      <w:r w:rsidRPr="00DD50D8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Учебник</w:t>
      </w:r>
      <w:r w:rsidRPr="00DD50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А.Л. </w:t>
      </w:r>
      <w:proofErr w:type="spellStart"/>
      <w:r w:rsidRPr="00DD50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Беглов</w:t>
      </w:r>
      <w:proofErr w:type="spellEnd"/>
      <w:r w:rsidRPr="00DD50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ОРКСЭ Основы мировых религиозных культур, 4-5 кл</w:t>
      </w:r>
      <w:r w:rsidR="00D168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ассы, Москва «Просвещение», 2014</w:t>
      </w:r>
      <w:r w:rsidRPr="00DD50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D50D8" w:rsidRPr="00DD50D8" w:rsidRDefault="00DD50D8" w:rsidP="00DD50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  <w:sz w:val="20"/>
          <w:szCs w:val="20"/>
          <w:lang w:eastAsia="ru-RU"/>
        </w:rPr>
      </w:pPr>
      <w:r w:rsidRPr="00DD50D8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Дополнительная литература:</w:t>
      </w:r>
    </w:p>
    <w:p w:rsidR="00DD50D8" w:rsidRPr="00DD50D8" w:rsidRDefault="00DD50D8" w:rsidP="00DD50D8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FF0000"/>
          <w:sz w:val="20"/>
          <w:szCs w:val="20"/>
          <w:lang w:eastAsia="ru-RU"/>
        </w:rPr>
      </w:pPr>
      <w:r w:rsidRPr="00DD50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Книга для учителя. Основы религиозных культур и светской этики. 4-5 классы. Справочные материалы для общеобразовательных учреждений. Под редакцией В.А. Тишкова, Т.Д. Шапо</w:t>
      </w:r>
      <w:r w:rsidR="003C3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шниковой. М. «Просвещение», 2014</w:t>
      </w:r>
      <w:r w:rsidRPr="00DD50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DD50D8" w:rsidRPr="00DD50D8" w:rsidRDefault="00DD50D8" w:rsidP="00DD50D8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FF0000"/>
          <w:sz w:val="20"/>
          <w:szCs w:val="20"/>
          <w:lang w:eastAsia="ru-RU"/>
        </w:rPr>
      </w:pPr>
      <w:r w:rsidRPr="00DD50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Книга для родителей. Основы религиозных культур и светской этики. А</w:t>
      </w:r>
      <w:r w:rsidR="003C3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.Я. Данилюк. «Просвещение», 2014</w:t>
      </w:r>
      <w:r w:rsidRPr="00DD50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DD50D8" w:rsidRPr="00DD50D8" w:rsidRDefault="00DD50D8" w:rsidP="003C3D98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FF0000"/>
          <w:sz w:val="20"/>
          <w:szCs w:val="20"/>
          <w:lang w:eastAsia="ru-RU"/>
        </w:rPr>
      </w:pPr>
      <w:r w:rsidRPr="00DD50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Поурочное планирование уроков ОРКСЭ модуль ОМРК;</w:t>
      </w:r>
    </w:p>
    <w:p w:rsidR="00DD50D8" w:rsidRPr="00DD50D8" w:rsidRDefault="00DD50D8" w:rsidP="003C3D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  <w:sz w:val="20"/>
          <w:szCs w:val="20"/>
          <w:lang w:eastAsia="ru-RU"/>
        </w:rPr>
      </w:pPr>
      <w:r w:rsidRPr="00DD50D8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Оснащенность уроков:</w:t>
      </w:r>
    </w:p>
    <w:p w:rsidR="00DD50D8" w:rsidRPr="00DD50D8" w:rsidRDefault="00DD50D8" w:rsidP="00DD50D8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FF0000"/>
          <w:sz w:val="20"/>
          <w:szCs w:val="20"/>
          <w:lang w:eastAsia="ru-RU"/>
        </w:rPr>
      </w:pPr>
      <w:r w:rsidRPr="00DD50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компьютер;</w:t>
      </w:r>
    </w:p>
    <w:p w:rsidR="00DD50D8" w:rsidRPr="00DD50D8" w:rsidRDefault="00DD50D8" w:rsidP="00DD50D8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FF0000"/>
          <w:sz w:val="20"/>
          <w:szCs w:val="20"/>
          <w:lang w:eastAsia="ru-RU"/>
        </w:rPr>
      </w:pPr>
      <w:r w:rsidRPr="00DD50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презентации к урокам ОРКСЭ модуль ОМРК.</w:t>
      </w:r>
    </w:p>
    <w:p w:rsidR="00DD50D8" w:rsidRPr="00DD50D8" w:rsidRDefault="00DD50D8" w:rsidP="00DD50D8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FF0000"/>
          <w:sz w:val="20"/>
          <w:szCs w:val="20"/>
          <w:lang w:eastAsia="ru-RU"/>
        </w:rPr>
      </w:pPr>
      <w:r w:rsidRPr="00DD50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видео и аудио записи к урокам ОРКСЭ модуль ОМ</w:t>
      </w:r>
    </w:p>
    <w:p w:rsidR="00DD50D8" w:rsidRPr="00DD50D8" w:rsidRDefault="00DD50D8" w:rsidP="00DD50D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FF0000"/>
          <w:sz w:val="20"/>
          <w:szCs w:val="20"/>
          <w:lang w:eastAsia="ru-RU"/>
        </w:rPr>
      </w:pPr>
      <w:r w:rsidRPr="00DD50D8">
        <w:rPr>
          <w:rFonts w:ascii="Times New Roman" w:eastAsia="Times New Roman" w:hAnsi="Times New Roman" w:cs="Times New Roman"/>
          <w:color w:val="000000"/>
          <w:sz w:val="40"/>
          <w:lang w:eastAsia="ru-RU"/>
        </w:rPr>
        <w:t>Планируемые результаты:</w:t>
      </w:r>
    </w:p>
    <w:p w:rsidR="00DD50D8" w:rsidRPr="00DD50D8" w:rsidRDefault="00DD50D8" w:rsidP="00DD50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  <w:sz w:val="20"/>
          <w:szCs w:val="20"/>
          <w:lang w:eastAsia="ru-RU"/>
        </w:rPr>
      </w:pPr>
      <w:r w:rsidRPr="00DD50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концу учебного года обучающиеся должны :</w:t>
      </w:r>
    </w:p>
    <w:tbl>
      <w:tblPr>
        <w:tblW w:w="10632" w:type="dxa"/>
        <w:tblInd w:w="-81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28"/>
        <w:gridCol w:w="3544"/>
        <w:gridCol w:w="3260"/>
      </w:tblGrid>
      <w:tr w:rsidR="00DD50D8" w:rsidRPr="00DD50D8" w:rsidTr="00D16852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0D8" w:rsidRPr="00DD50D8" w:rsidRDefault="00DD50D8" w:rsidP="00DD50D8">
            <w:pPr>
              <w:spacing w:after="0" w:line="0" w:lineRule="atLeas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bookmarkStart w:id="2" w:name="ad0b13cdaad4951a0969e8731ca1564c8eb449bd"/>
            <w:bookmarkStart w:id="3" w:name="2"/>
            <w:bookmarkStart w:id="4" w:name="h.30j0zll"/>
            <w:bookmarkEnd w:id="2"/>
            <w:bookmarkEnd w:id="3"/>
            <w:bookmarkEnd w:id="4"/>
            <w:r w:rsidRPr="00DD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Знать / понимать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0D8" w:rsidRPr="00DD50D8" w:rsidRDefault="00DD50D8" w:rsidP="00DD50D8">
            <w:pPr>
              <w:spacing w:after="0" w:line="0" w:lineRule="atLeas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DD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Уметь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0D8" w:rsidRPr="00DD50D8" w:rsidRDefault="00DD50D8" w:rsidP="00DD50D8">
            <w:pPr>
              <w:spacing w:after="0" w:line="0" w:lineRule="atLeas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DD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Применять</w:t>
            </w:r>
          </w:p>
        </w:tc>
      </w:tr>
      <w:tr w:rsidR="00DD50D8" w:rsidRPr="00DD50D8" w:rsidTr="00D16852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0D8" w:rsidRPr="00DD50D8" w:rsidRDefault="00DD50D8" w:rsidP="00DD50D8">
            <w:pPr>
              <w:spacing w:after="0" w:line="0" w:lineRule="atLeas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DD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историю возникновения и распространения мировых религиозных культур. Что такое духовный мир человека, культурные традиции и для чего они существуют. Знать основные содержательные составляющие священных книг. Знать строение храма. Что такое икона и чем она отличается от картины. Понятие  календарь его символы, святых, праздники  мировых религиозных культур.  Знать развитие мировых религиозных культур, их развитие в истории России.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0D8" w:rsidRPr="00DD50D8" w:rsidRDefault="00DD50D8" w:rsidP="00DD50D8">
            <w:pPr>
              <w:spacing w:after="0" w:line="0" w:lineRule="atLeas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DD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собеседника, вести  диалог. Уметь описывать различные явления мировых духовных традиций и культур. Уметь приводить примеры явлений мировых религиозных традиций и светской культуры и сравнивать их.  Уметь владеть логическими действиями анализом, синтезом, сравнением, обобщением, классификацией. Умение осуществлять информационный поиск для выполнения учебной задачи.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0D8" w:rsidRPr="00DD50D8" w:rsidRDefault="00DD50D8" w:rsidP="00DD50D8">
            <w:pPr>
              <w:spacing w:after="0" w:line="0" w:lineRule="atLeas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DD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Применять  полученные знания в повседневной жизни, в </w:t>
            </w:r>
            <w:proofErr w:type="spellStart"/>
            <w:r w:rsidRPr="00DD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социокультурном</w:t>
            </w:r>
            <w:proofErr w:type="spellEnd"/>
            <w:r w:rsidRPr="00DD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обществе. Устанавливать взаимосвязь между религиозной культурой и поведением людей. Излагать мнение по поводу значения мировых религиозных культур  в жизни людей и общества. Анализировать жизненные ситуации, выбирать нравственные формы поведения, сопоставляя их с нормами религиозной культуры.</w:t>
            </w:r>
          </w:p>
        </w:tc>
      </w:tr>
    </w:tbl>
    <w:p w:rsidR="00DD50D8" w:rsidRPr="00DD50D8" w:rsidRDefault="00DD50D8" w:rsidP="00DD50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  <w:sz w:val="20"/>
          <w:szCs w:val="20"/>
          <w:lang w:eastAsia="ru-RU"/>
        </w:rPr>
      </w:pPr>
    </w:p>
    <w:sectPr w:rsidR="00DD50D8" w:rsidRPr="00DD50D8" w:rsidSect="00D16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2DE"/>
    <w:multiLevelType w:val="multilevel"/>
    <w:tmpl w:val="6BAC373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5848EB"/>
    <w:multiLevelType w:val="multilevel"/>
    <w:tmpl w:val="63FE5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3480A"/>
    <w:multiLevelType w:val="multilevel"/>
    <w:tmpl w:val="ED94E8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5300CA"/>
    <w:multiLevelType w:val="multilevel"/>
    <w:tmpl w:val="F9828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CF4047"/>
    <w:multiLevelType w:val="multilevel"/>
    <w:tmpl w:val="43F2F6C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023FEC"/>
    <w:multiLevelType w:val="multilevel"/>
    <w:tmpl w:val="040222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F616B7"/>
    <w:multiLevelType w:val="multilevel"/>
    <w:tmpl w:val="206C24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2964DF"/>
    <w:multiLevelType w:val="multilevel"/>
    <w:tmpl w:val="C3FC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A3773BC"/>
    <w:multiLevelType w:val="multilevel"/>
    <w:tmpl w:val="AD88E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D50213"/>
    <w:multiLevelType w:val="multilevel"/>
    <w:tmpl w:val="651E99A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2F3BE8"/>
    <w:multiLevelType w:val="multilevel"/>
    <w:tmpl w:val="D4DA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F47846"/>
    <w:multiLevelType w:val="multilevel"/>
    <w:tmpl w:val="D93A2F1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A64E1A"/>
    <w:multiLevelType w:val="multilevel"/>
    <w:tmpl w:val="F5E299C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B35274"/>
    <w:multiLevelType w:val="multilevel"/>
    <w:tmpl w:val="E47873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5349B3"/>
    <w:multiLevelType w:val="multilevel"/>
    <w:tmpl w:val="165AD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A81509"/>
    <w:multiLevelType w:val="multilevel"/>
    <w:tmpl w:val="46B2778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233F6F"/>
    <w:multiLevelType w:val="multilevel"/>
    <w:tmpl w:val="8B9C74F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342B59"/>
    <w:multiLevelType w:val="multilevel"/>
    <w:tmpl w:val="58D09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BB7785"/>
    <w:multiLevelType w:val="multilevel"/>
    <w:tmpl w:val="023C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E13DB1"/>
    <w:multiLevelType w:val="multilevel"/>
    <w:tmpl w:val="FE2C86D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FF11F2"/>
    <w:multiLevelType w:val="multilevel"/>
    <w:tmpl w:val="355C5B2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1B3363"/>
    <w:multiLevelType w:val="multilevel"/>
    <w:tmpl w:val="1FBE2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1405CA"/>
    <w:multiLevelType w:val="multilevel"/>
    <w:tmpl w:val="91A27A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86001D"/>
    <w:multiLevelType w:val="multilevel"/>
    <w:tmpl w:val="222069E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0E1CF6"/>
    <w:multiLevelType w:val="multilevel"/>
    <w:tmpl w:val="6414D5E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2D17AC"/>
    <w:multiLevelType w:val="multilevel"/>
    <w:tmpl w:val="A04AA24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3D6476"/>
    <w:multiLevelType w:val="multilevel"/>
    <w:tmpl w:val="ACC69ED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307073"/>
    <w:multiLevelType w:val="multilevel"/>
    <w:tmpl w:val="86AE1FB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36B09"/>
    <w:multiLevelType w:val="multilevel"/>
    <w:tmpl w:val="F9C2437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245836"/>
    <w:multiLevelType w:val="multilevel"/>
    <w:tmpl w:val="B9D802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2871BD"/>
    <w:multiLevelType w:val="multilevel"/>
    <w:tmpl w:val="7D3E41A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CDE1C6B"/>
    <w:multiLevelType w:val="multilevel"/>
    <w:tmpl w:val="EDFC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1014F5D"/>
    <w:multiLevelType w:val="multilevel"/>
    <w:tmpl w:val="DBC6C20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3A3782"/>
    <w:multiLevelType w:val="multilevel"/>
    <w:tmpl w:val="49E66D3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71801D8"/>
    <w:multiLevelType w:val="multilevel"/>
    <w:tmpl w:val="E8129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ABB1157"/>
    <w:multiLevelType w:val="multilevel"/>
    <w:tmpl w:val="D2CED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D5F5555"/>
    <w:multiLevelType w:val="multilevel"/>
    <w:tmpl w:val="EA52EFC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13A3519"/>
    <w:multiLevelType w:val="multilevel"/>
    <w:tmpl w:val="7D942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19A0BB1"/>
    <w:multiLevelType w:val="multilevel"/>
    <w:tmpl w:val="765621F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DF2D39"/>
    <w:multiLevelType w:val="multilevel"/>
    <w:tmpl w:val="35F8C18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6DD751E"/>
    <w:multiLevelType w:val="multilevel"/>
    <w:tmpl w:val="BBAE89E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7351BBB"/>
    <w:multiLevelType w:val="multilevel"/>
    <w:tmpl w:val="1CFE826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87F2329"/>
    <w:multiLevelType w:val="multilevel"/>
    <w:tmpl w:val="239A0E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FD629FE"/>
    <w:multiLevelType w:val="multilevel"/>
    <w:tmpl w:val="6AB03FF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4146EBC"/>
    <w:multiLevelType w:val="multilevel"/>
    <w:tmpl w:val="FA7E722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79E2DBF"/>
    <w:multiLevelType w:val="multilevel"/>
    <w:tmpl w:val="6F1E311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9C42D6"/>
    <w:multiLevelType w:val="multilevel"/>
    <w:tmpl w:val="8F702C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7"/>
  </w:num>
  <w:num w:numId="3">
    <w:abstractNumId w:val="3"/>
  </w:num>
  <w:num w:numId="4">
    <w:abstractNumId w:val="1"/>
  </w:num>
  <w:num w:numId="5">
    <w:abstractNumId w:val="35"/>
  </w:num>
  <w:num w:numId="6">
    <w:abstractNumId w:val="37"/>
  </w:num>
  <w:num w:numId="7">
    <w:abstractNumId w:val="18"/>
  </w:num>
  <w:num w:numId="8">
    <w:abstractNumId w:val="10"/>
  </w:num>
  <w:num w:numId="9">
    <w:abstractNumId w:val="34"/>
  </w:num>
  <w:num w:numId="10">
    <w:abstractNumId w:val="8"/>
  </w:num>
  <w:num w:numId="11">
    <w:abstractNumId w:val="14"/>
  </w:num>
  <w:num w:numId="12">
    <w:abstractNumId w:val="29"/>
  </w:num>
  <w:num w:numId="13">
    <w:abstractNumId w:val="6"/>
  </w:num>
  <w:num w:numId="14">
    <w:abstractNumId w:val="42"/>
  </w:num>
  <w:num w:numId="15">
    <w:abstractNumId w:val="13"/>
  </w:num>
  <w:num w:numId="16">
    <w:abstractNumId w:val="46"/>
  </w:num>
  <w:num w:numId="17">
    <w:abstractNumId w:val="5"/>
  </w:num>
  <w:num w:numId="18">
    <w:abstractNumId w:val="22"/>
  </w:num>
  <w:num w:numId="19">
    <w:abstractNumId w:val="2"/>
  </w:num>
  <w:num w:numId="20">
    <w:abstractNumId w:val="44"/>
  </w:num>
  <w:num w:numId="21">
    <w:abstractNumId w:val="15"/>
  </w:num>
  <w:num w:numId="22">
    <w:abstractNumId w:val="16"/>
  </w:num>
  <w:num w:numId="23">
    <w:abstractNumId w:val="38"/>
  </w:num>
  <w:num w:numId="24">
    <w:abstractNumId w:val="33"/>
  </w:num>
  <w:num w:numId="25">
    <w:abstractNumId w:val="41"/>
  </w:num>
  <w:num w:numId="26">
    <w:abstractNumId w:val="28"/>
  </w:num>
  <w:num w:numId="27">
    <w:abstractNumId w:val="40"/>
  </w:num>
  <w:num w:numId="28">
    <w:abstractNumId w:val="43"/>
  </w:num>
  <w:num w:numId="29">
    <w:abstractNumId w:val="24"/>
  </w:num>
  <w:num w:numId="30">
    <w:abstractNumId w:val="9"/>
  </w:num>
  <w:num w:numId="31">
    <w:abstractNumId w:val="32"/>
  </w:num>
  <w:num w:numId="32">
    <w:abstractNumId w:val="45"/>
  </w:num>
  <w:num w:numId="33">
    <w:abstractNumId w:val="39"/>
  </w:num>
  <w:num w:numId="34">
    <w:abstractNumId w:val="11"/>
  </w:num>
  <w:num w:numId="35">
    <w:abstractNumId w:val="23"/>
  </w:num>
  <w:num w:numId="36">
    <w:abstractNumId w:val="12"/>
  </w:num>
  <w:num w:numId="37">
    <w:abstractNumId w:val="20"/>
  </w:num>
  <w:num w:numId="38">
    <w:abstractNumId w:val="27"/>
  </w:num>
  <w:num w:numId="39">
    <w:abstractNumId w:val="25"/>
  </w:num>
  <w:num w:numId="40">
    <w:abstractNumId w:val="19"/>
  </w:num>
  <w:num w:numId="41">
    <w:abstractNumId w:val="0"/>
  </w:num>
  <w:num w:numId="42">
    <w:abstractNumId w:val="30"/>
  </w:num>
  <w:num w:numId="43">
    <w:abstractNumId w:val="26"/>
  </w:num>
  <w:num w:numId="44">
    <w:abstractNumId w:val="4"/>
  </w:num>
  <w:num w:numId="45">
    <w:abstractNumId w:val="36"/>
  </w:num>
  <w:num w:numId="46">
    <w:abstractNumId w:val="31"/>
  </w:num>
  <w:num w:numId="4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D50D8"/>
    <w:rsid w:val="00357556"/>
    <w:rsid w:val="003C3D98"/>
    <w:rsid w:val="003D30B0"/>
    <w:rsid w:val="00462A72"/>
    <w:rsid w:val="004D2160"/>
    <w:rsid w:val="006F4DC7"/>
    <w:rsid w:val="00776288"/>
    <w:rsid w:val="00BE055A"/>
    <w:rsid w:val="00C96C10"/>
    <w:rsid w:val="00D16852"/>
    <w:rsid w:val="00D278AC"/>
    <w:rsid w:val="00DD50D8"/>
    <w:rsid w:val="00E10348"/>
    <w:rsid w:val="00E60104"/>
    <w:rsid w:val="00E935B8"/>
    <w:rsid w:val="00FA6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DD5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DD50D8"/>
  </w:style>
  <w:style w:type="paragraph" w:customStyle="1" w:styleId="c17">
    <w:name w:val="c17"/>
    <w:basedOn w:val="a"/>
    <w:rsid w:val="00DD5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D50D8"/>
  </w:style>
  <w:style w:type="character" w:customStyle="1" w:styleId="c62">
    <w:name w:val="c62"/>
    <w:basedOn w:val="a0"/>
    <w:rsid w:val="00DD50D8"/>
  </w:style>
  <w:style w:type="character" w:customStyle="1" w:styleId="c30">
    <w:name w:val="c30"/>
    <w:basedOn w:val="a0"/>
    <w:rsid w:val="00DD50D8"/>
  </w:style>
  <w:style w:type="character" w:customStyle="1" w:styleId="c31">
    <w:name w:val="c31"/>
    <w:basedOn w:val="a0"/>
    <w:rsid w:val="00DD50D8"/>
  </w:style>
  <w:style w:type="paragraph" w:customStyle="1" w:styleId="c21">
    <w:name w:val="c21"/>
    <w:basedOn w:val="a"/>
    <w:rsid w:val="00DD5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D50D8"/>
  </w:style>
  <w:style w:type="character" w:customStyle="1" w:styleId="c18">
    <w:name w:val="c18"/>
    <w:basedOn w:val="a0"/>
    <w:rsid w:val="00DD50D8"/>
  </w:style>
  <w:style w:type="character" w:customStyle="1" w:styleId="c28">
    <w:name w:val="c28"/>
    <w:basedOn w:val="a0"/>
    <w:rsid w:val="00DD50D8"/>
  </w:style>
  <w:style w:type="character" w:customStyle="1" w:styleId="c46">
    <w:name w:val="c46"/>
    <w:basedOn w:val="a0"/>
    <w:rsid w:val="00DD50D8"/>
  </w:style>
  <w:style w:type="character" w:customStyle="1" w:styleId="c14">
    <w:name w:val="c14"/>
    <w:basedOn w:val="a0"/>
    <w:rsid w:val="00DD50D8"/>
  </w:style>
  <w:style w:type="paragraph" w:customStyle="1" w:styleId="c1">
    <w:name w:val="c1"/>
    <w:basedOn w:val="a"/>
    <w:rsid w:val="00DD5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D5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DD5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DD5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D50D8"/>
  </w:style>
  <w:style w:type="character" w:customStyle="1" w:styleId="c5">
    <w:name w:val="c5"/>
    <w:basedOn w:val="a0"/>
    <w:rsid w:val="00DD50D8"/>
  </w:style>
  <w:style w:type="character" w:customStyle="1" w:styleId="c27">
    <w:name w:val="c27"/>
    <w:basedOn w:val="a0"/>
    <w:rsid w:val="00DD50D8"/>
  </w:style>
  <w:style w:type="character" w:customStyle="1" w:styleId="c52">
    <w:name w:val="c52"/>
    <w:basedOn w:val="a0"/>
    <w:rsid w:val="00DD50D8"/>
  </w:style>
  <w:style w:type="character" w:customStyle="1" w:styleId="c26">
    <w:name w:val="c26"/>
    <w:basedOn w:val="a0"/>
    <w:rsid w:val="00DD50D8"/>
  </w:style>
  <w:style w:type="paragraph" w:styleId="a3">
    <w:name w:val="Body Text"/>
    <w:basedOn w:val="a"/>
    <w:link w:val="a4"/>
    <w:semiHidden/>
    <w:unhideWhenUsed/>
    <w:rsid w:val="007762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762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462A7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2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11</Pages>
  <Words>3143</Words>
  <Characters>17921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2017-09-11T07:37:00Z</cp:lastPrinted>
  <dcterms:created xsi:type="dcterms:W3CDTF">2017-09-09T04:12:00Z</dcterms:created>
  <dcterms:modified xsi:type="dcterms:W3CDTF">2017-11-11T03:39:00Z</dcterms:modified>
</cp:coreProperties>
</file>